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CB1EE" w14:textId="77777777" w:rsidR="008870E2" w:rsidRDefault="008870E2" w:rsidP="008870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7212C529" w14:textId="77777777" w:rsidR="008870E2" w:rsidRDefault="008870E2" w:rsidP="008870E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1502E8D" w14:textId="77777777" w:rsidR="008870E2" w:rsidRDefault="008870E2" w:rsidP="008870E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8870E2">
        <w:rPr>
          <w:rFonts w:ascii="Times New Roman" w:hAnsi="Times New Roman" w:cs="Times New Roman"/>
          <w:sz w:val="24"/>
          <w:szCs w:val="24"/>
        </w:rPr>
        <w:t xml:space="preserve">о порядке переноса отпуска по производственной необходимости  </w:t>
      </w:r>
    </w:p>
    <w:p w14:paraId="2C04B90C" w14:textId="322DC7A1" w:rsidR="008870E2" w:rsidRDefault="008870E2" w:rsidP="008870E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                                                                        ___________________</w:t>
      </w:r>
    </w:p>
    <w:p w14:paraId="4C3BB941" w14:textId="77777777" w:rsidR="008870E2" w:rsidRDefault="008870E2" w:rsidP="008870E2">
      <w:pPr>
        <w:jc w:val="both"/>
        <w:rPr>
          <w:rFonts w:ascii="Times New Roman" w:hAnsi="Times New Roman" w:cs="Times New Roman"/>
          <w:sz w:val="24"/>
          <w:szCs w:val="24"/>
        </w:rPr>
      </w:pPr>
      <w:r w:rsidRPr="00641B85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  </w:t>
      </w:r>
    </w:p>
    <w:p w14:paraId="2A3EDFC9" w14:textId="77777777" w:rsidR="008870E2" w:rsidRDefault="008870E2" w:rsidP="008870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281A5698" w14:textId="77777777" w:rsidR="008870E2" w:rsidRPr="008870E2" w:rsidRDefault="008870E2" w:rsidP="008870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70E2">
        <w:rPr>
          <w:rFonts w:ascii="Times New Roman" w:hAnsi="Times New Roman" w:cs="Times New Roman"/>
          <w:sz w:val="24"/>
          <w:szCs w:val="24"/>
        </w:rPr>
        <w:t xml:space="preserve">Утвердить порядок переноса отпуска по производственной необходимости ____________________________  </w:t>
      </w:r>
    </w:p>
    <w:p w14:paraId="1578DF49" w14:textId="77777777" w:rsidR="008870E2" w:rsidRPr="008870E2" w:rsidRDefault="008870E2" w:rsidP="008870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70E2">
        <w:rPr>
          <w:rFonts w:ascii="Times New Roman" w:hAnsi="Times New Roman" w:cs="Times New Roman"/>
          <w:sz w:val="24"/>
          <w:szCs w:val="24"/>
        </w:rPr>
        <w:t xml:space="preserve">Назначить ответственным за контроль и оформление переноса отпусков ____________________________ (Ф.И.О., должность)  </w:t>
      </w:r>
    </w:p>
    <w:p w14:paraId="591AB3BB" w14:textId="77777777" w:rsidR="008870E2" w:rsidRPr="008870E2" w:rsidRDefault="008870E2" w:rsidP="008870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70E2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обеспечить согласование переноса отпуска с сотрудником и фиксацию причин производственной необходимости.  </w:t>
      </w:r>
    </w:p>
    <w:p w14:paraId="706E0052" w14:textId="77777777" w:rsidR="008870E2" w:rsidRPr="008870E2" w:rsidRDefault="008870E2" w:rsidP="008870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70E2">
        <w:rPr>
          <w:rFonts w:ascii="Times New Roman" w:hAnsi="Times New Roman" w:cs="Times New Roman"/>
          <w:sz w:val="24"/>
          <w:szCs w:val="24"/>
        </w:rPr>
        <w:t xml:space="preserve">Сотрудникам своевременно доводить информацию о новой дате отпуска и обеспечить подтверждение согласия.  </w:t>
      </w:r>
    </w:p>
    <w:p w14:paraId="2B184111" w14:textId="470F3F80" w:rsidR="008870E2" w:rsidRDefault="008870E2" w:rsidP="008870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70E2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____________________________ (Ф.И.О., должность)  </w:t>
      </w:r>
    </w:p>
    <w:p w14:paraId="0543C74C" w14:textId="77777777" w:rsidR="008870E2" w:rsidRDefault="008870E2" w:rsidP="008870E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14416EFA" w14:textId="77777777" w:rsidR="008870E2" w:rsidRDefault="008870E2" w:rsidP="008870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2D4B216C" w14:textId="77777777" w:rsidR="008870E2" w:rsidRDefault="008870E2" w:rsidP="008870E2"/>
    <w:p w14:paraId="364DF358" w14:textId="77777777" w:rsidR="008870E2" w:rsidRDefault="008870E2" w:rsidP="008870E2"/>
    <w:p w14:paraId="677D38E7" w14:textId="77777777" w:rsidR="008870E2" w:rsidRDefault="008870E2" w:rsidP="008870E2"/>
    <w:p w14:paraId="49FCF020" w14:textId="77777777" w:rsidR="008870E2" w:rsidRDefault="008870E2" w:rsidP="008870E2"/>
    <w:p w14:paraId="0794DF49" w14:textId="77777777" w:rsidR="008870E2" w:rsidRDefault="008870E2" w:rsidP="008870E2"/>
    <w:p w14:paraId="754696F5" w14:textId="77777777" w:rsidR="008870E2" w:rsidRDefault="008870E2" w:rsidP="008870E2"/>
    <w:p w14:paraId="301A31FC" w14:textId="77777777" w:rsidR="008870E2" w:rsidRDefault="008870E2" w:rsidP="008870E2"/>
    <w:p w14:paraId="77FC697C" w14:textId="77777777" w:rsidR="008870E2" w:rsidRDefault="008870E2" w:rsidP="008870E2"/>
    <w:p w14:paraId="2967AB31" w14:textId="77777777" w:rsidR="008870E2" w:rsidRDefault="008870E2" w:rsidP="008870E2"/>
    <w:p w14:paraId="091F3512" w14:textId="77777777" w:rsidR="008870E2" w:rsidRDefault="008870E2" w:rsidP="008870E2"/>
    <w:p w14:paraId="0D43A4D8" w14:textId="77777777" w:rsidR="008870E2" w:rsidRDefault="008870E2" w:rsidP="008870E2"/>
    <w:p w14:paraId="7717B9DF" w14:textId="77777777" w:rsidR="008870E2" w:rsidRDefault="008870E2" w:rsidP="008870E2"/>
    <w:p w14:paraId="6442A42F" w14:textId="77777777" w:rsidR="008870E2" w:rsidRDefault="008870E2" w:rsidP="008870E2"/>
    <w:p w14:paraId="6BA188CC" w14:textId="77777777" w:rsidR="008870E2" w:rsidRDefault="008870E2" w:rsidP="008870E2"/>
    <w:p w14:paraId="2F09DF44" w14:textId="77777777" w:rsidR="008870E2" w:rsidRDefault="008870E2" w:rsidP="008870E2"/>
    <w:p w14:paraId="28C6EF93" w14:textId="77777777" w:rsidR="008870E2" w:rsidRDefault="008870E2" w:rsidP="008870E2"/>
    <w:p w14:paraId="72E192E5" w14:textId="77777777" w:rsidR="008870E2" w:rsidRDefault="008870E2" w:rsidP="008870E2"/>
    <w:p w14:paraId="52CD59BF" w14:textId="77777777" w:rsidR="008870E2" w:rsidRDefault="008870E2" w:rsidP="008870E2"/>
    <w:p w14:paraId="2AF8C649" w14:textId="77777777" w:rsidR="008870E2" w:rsidRDefault="008870E2" w:rsidP="008870E2"/>
    <w:p w14:paraId="24DBA674" w14:textId="77777777" w:rsidR="008870E2" w:rsidRDefault="008870E2" w:rsidP="008870E2"/>
    <w:p w14:paraId="198D7201" w14:textId="77777777" w:rsidR="008870E2" w:rsidRDefault="008870E2" w:rsidP="008870E2"/>
    <w:p w14:paraId="625B5D3D" w14:textId="77777777" w:rsidR="008870E2" w:rsidRDefault="008870E2" w:rsidP="008870E2"/>
    <w:p w14:paraId="6614D4EF" w14:textId="77777777" w:rsidR="008870E2" w:rsidRDefault="008870E2" w:rsidP="008870E2"/>
    <w:p w14:paraId="4839C49E" w14:textId="77777777" w:rsidR="008870E2" w:rsidRDefault="008870E2" w:rsidP="008870E2"/>
    <w:p w14:paraId="3237D339" w14:textId="77777777" w:rsidR="00AE2EB1" w:rsidRDefault="00AE2EB1"/>
    <w:sectPr w:rsidR="00AE2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EB1"/>
    <w:rsid w:val="008870E2"/>
    <w:rsid w:val="00AE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E8C6A"/>
  <w15:chartTrackingRefBased/>
  <w15:docId w15:val="{5B432826-7B70-480E-895F-FCDA0D88C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70E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0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1018</Characters>
  <Application>Microsoft Office Word</Application>
  <DocSecurity>0</DocSecurity>
  <Lines>19</Lines>
  <Paragraphs>11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2025-11-12T04:58:00Z</dcterms:created>
  <dcterms:modified xsi:type="dcterms:W3CDTF">2025-11-12T04:59:00Z</dcterms:modified>
</cp:coreProperties>
</file>