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7185C" w14:textId="77777777" w:rsidR="000F4D85" w:rsidRDefault="000F4D85" w:rsidP="000F4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B8E5FFC" w14:textId="77777777" w:rsidR="000F4D85" w:rsidRDefault="000F4D85" w:rsidP="000F4D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F18ED75" w14:textId="77777777" w:rsidR="000F4D85" w:rsidRDefault="000F4D85" w:rsidP="000F4D8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0F4D85">
        <w:rPr>
          <w:rFonts w:ascii="Times New Roman" w:hAnsi="Times New Roman" w:cs="Times New Roman"/>
          <w:sz w:val="24"/>
          <w:szCs w:val="24"/>
        </w:rPr>
        <w:t>о создании центра технической поддержки</w:t>
      </w:r>
    </w:p>
    <w:p w14:paraId="0B4BBA98" w14:textId="1A80ED36" w:rsidR="000F4D85" w:rsidRDefault="000F4D85" w:rsidP="000F4D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734218AE" w14:textId="77777777" w:rsidR="000F4D85" w:rsidRDefault="000F4D85" w:rsidP="000F4D85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49B9C5A5" w14:textId="77777777" w:rsidR="000F4D85" w:rsidRPr="005A1D9F" w:rsidRDefault="000F4D85" w:rsidP="000F4D85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B4BBB05" w14:textId="77777777" w:rsidR="000F4D85" w:rsidRPr="000F4D85" w:rsidRDefault="000F4D85" w:rsidP="000F4D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>Создать центр технической поддержки в компании ___________________________ с «___» __________ 20__ г.</w:t>
      </w:r>
    </w:p>
    <w:p w14:paraId="035297A5" w14:textId="77777777" w:rsidR="000F4D85" w:rsidRPr="000F4D85" w:rsidRDefault="000F4D85" w:rsidP="000F4D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>Назначить руководителем центра ___________________________</w:t>
      </w:r>
    </w:p>
    <w:p w14:paraId="12904CD7" w14:textId="77777777" w:rsidR="000F4D85" w:rsidRPr="000F4D85" w:rsidRDefault="000F4D85" w:rsidP="000F4D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>Обеспечить подбор и обучение специалистов, внедрение системы учета заявок и формирование базы знаний ___________________________</w:t>
      </w:r>
    </w:p>
    <w:p w14:paraId="44E09AEA" w14:textId="77777777" w:rsidR="000F4D85" w:rsidRPr="000F4D85" w:rsidRDefault="000F4D85" w:rsidP="000F4D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>Контроль за функционированием центра осуществлять ___________________________</w:t>
      </w:r>
    </w:p>
    <w:p w14:paraId="77A3E66F" w14:textId="77777777" w:rsidR="000F4D85" w:rsidRPr="000F4D85" w:rsidRDefault="000F4D85" w:rsidP="000F4D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>Руководителям подразделений взаимодействовать с центром и предоставлять необходимые данные ___________________________</w:t>
      </w:r>
    </w:p>
    <w:p w14:paraId="5ED78102" w14:textId="77777777" w:rsidR="000F4D85" w:rsidRDefault="000F4D85" w:rsidP="000F4D8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C7D1FAB" w14:textId="77777777" w:rsidR="000F4D85" w:rsidRDefault="000F4D85" w:rsidP="000F4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73492DA" w14:textId="77777777" w:rsidR="000F4D85" w:rsidRDefault="000F4D85" w:rsidP="000F4D85"/>
    <w:p w14:paraId="76F283B8" w14:textId="77777777" w:rsidR="000F4D85" w:rsidRDefault="000F4D85" w:rsidP="000F4D85"/>
    <w:p w14:paraId="50B41178" w14:textId="77777777" w:rsidR="000F4D85" w:rsidRDefault="000F4D85" w:rsidP="000F4D85"/>
    <w:p w14:paraId="270F0A87" w14:textId="77777777" w:rsidR="000F4D85" w:rsidRDefault="000F4D85" w:rsidP="000F4D85"/>
    <w:p w14:paraId="0713A008" w14:textId="77777777" w:rsidR="000F4D85" w:rsidRDefault="000F4D85" w:rsidP="000F4D85"/>
    <w:p w14:paraId="16EF1538" w14:textId="77777777" w:rsidR="000F4D85" w:rsidRDefault="000F4D85" w:rsidP="000F4D85"/>
    <w:p w14:paraId="6D0DD5AA" w14:textId="77777777" w:rsidR="000F4D85" w:rsidRDefault="000F4D85" w:rsidP="000F4D85"/>
    <w:p w14:paraId="46CAD02C" w14:textId="77777777" w:rsidR="000F4D85" w:rsidRPr="00003A7E" w:rsidRDefault="000F4D85" w:rsidP="000F4D85"/>
    <w:p w14:paraId="6DA0F3BC" w14:textId="77777777" w:rsidR="000F4D85" w:rsidRDefault="000F4D85" w:rsidP="000F4D85"/>
    <w:p w14:paraId="52B365A3" w14:textId="77777777" w:rsidR="000F4D85" w:rsidRDefault="000F4D85" w:rsidP="000F4D85"/>
    <w:p w14:paraId="474EFF3F" w14:textId="77777777" w:rsidR="000F4D85" w:rsidRDefault="000F4D85" w:rsidP="000F4D85"/>
    <w:p w14:paraId="3CA2F658" w14:textId="77777777" w:rsidR="000F4D85" w:rsidRDefault="000F4D85" w:rsidP="000F4D85"/>
    <w:p w14:paraId="52D15B5E" w14:textId="77777777" w:rsidR="000F4D85" w:rsidRDefault="000F4D85" w:rsidP="000F4D85"/>
    <w:p w14:paraId="44AB1757" w14:textId="77777777" w:rsidR="000F4D85" w:rsidRDefault="000F4D85" w:rsidP="000F4D85"/>
    <w:p w14:paraId="72AB378C" w14:textId="77777777" w:rsidR="000F4D85" w:rsidRDefault="000F4D85" w:rsidP="000F4D85"/>
    <w:p w14:paraId="2D7EF8FC" w14:textId="77777777" w:rsidR="000F4D85" w:rsidRDefault="000F4D85" w:rsidP="000F4D85"/>
    <w:p w14:paraId="7B22B096" w14:textId="77777777" w:rsidR="000F4D85" w:rsidRDefault="000F4D85" w:rsidP="000F4D85"/>
    <w:p w14:paraId="7CDD70E9" w14:textId="77777777" w:rsidR="000F4D85" w:rsidRDefault="000F4D85" w:rsidP="000F4D85"/>
    <w:p w14:paraId="564195C0" w14:textId="77777777" w:rsidR="000F4D85" w:rsidRDefault="000F4D85" w:rsidP="000F4D85"/>
    <w:p w14:paraId="2D1AD160" w14:textId="77777777" w:rsidR="000F4D85" w:rsidRDefault="000F4D85" w:rsidP="000F4D85"/>
    <w:p w14:paraId="78DF158E" w14:textId="77777777" w:rsidR="000F4D85" w:rsidRDefault="000F4D85" w:rsidP="000F4D85"/>
    <w:p w14:paraId="214AE5F1" w14:textId="77777777" w:rsidR="000F4D85" w:rsidRDefault="000F4D85" w:rsidP="000F4D85"/>
    <w:p w14:paraId="5164240B" w14:textId="77777777" w:rsidR="000F4D85" w:rsidRDefault="000F4D85" w:rsidP="000F4D85"/>
    <w:p w14:paraId="09C79D81" w14:textId="77777777" w:rsidR="000F4D85" w:rsidRDefault="000F4D85" w:rsidP="000F4D85"/>
    <w:p w14:paraId="49F219BB" w14:textId="77777777" w:rsidR="000F4D85" w:rsidRDefault="000F4D85" w:rsidP="000F4D85"/>
    <w:p w14:paraId="67D1F9CA" w14:textId="77777777" w:rsidR="000F4D85" w:rsidRDefault="000F4D85" w:rsidP="000F4D85"/>
    <w:p w14:paraId="7D68B8EF" w14:textId="77777777" w:rsidR="000F4D85" w:rsidRDefault="000F4D85" w:rsidP="000F4D85"/>
    <w:p w14:paraId="358BA103" w14:textId="77777777" w:rsidR="000F4D85" w:rsidRDefault="000F4D85" w:rsidP="000F4D85"/>
    <w:p w14:paraId="48ACB10D" w14:textId="77777777" w:rsidR="000F4D85" w:rsidRDefault="000F4D85" w:rsidP="000F4D85"/>
    <w:p w14:paraId="24112C12" w14:textId="77777777" w:rsidR="000F4D85" w:rsidRDefault="000F4D85" w:rsidP="000F4D85"/>
    <w:p w14:paraId="337992CE" w14:textId="77777777" w:rsidR="00011062" w:rsidRDefault="00011062"/>
    <w:sectPr w:rsidR="0001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62"/>
    <w:rsid w:val="00011062"/>
    <w:rsid w:val="000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E967"/>
  <w15:chartTrackingRefBased/>
  <w15:docId w15:val="{A71EFF53-2A7B-44CB-8E9B-6DA9731C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D8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2025-10-24T04:47:00Z</dcterms:created>
  <dcterms:modified xsi:type="dcterms:W3CDTF">2025-10-24T04:47:00Z</dcterms:modified>
</cp:coreProperties>
</file>