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99EE5" w14:textId="77777777" w:rsidR="005C1949" w:rsidRDefault="005C1949" w:rsidP="005C19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8B191ED" w14:textId="77777777" w:rsidR="005C1949" w:rsidRDefault="005C1949" w:rsidP="005C19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4113CD6" w14:textId="77777777" w:rsidR="005C1949" w:rsidRDefault="005C1949" w:rsidP="005C194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5C1949">
        <w:rPr>
          <w:rFonts w:ascii="Times New Roman" w:hAnsi="Times New Roman" w:cs="Times New Roman"/>
          <w:sz w:val="24"/>
          <w:szCs w:val="24"/>
        </w:rPr>
        <w:t xml:space="preserve">о создании центра клиентской поддержки  </w:t>
      </w:r>
    </w:p>
    <w:p w14:paraId="29974AD8" w14:textId="142BEC34" w:rsidR="005C1949" w:rsidRDefault="005C1949" w:rsidP="005C19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2011C35C" w14:textId="77777777" w:rsidR="005C1949" w:rsidRDefault="005C1949" w:rsidP="005C1949">
      <w:pPr>
        <w:jc w:val="both"/>
        <w:rPr>
          <w:rFonts w:ascii="Times New Roman" w:hAnsi="Times New Roman" w:cs="Times New Roman"/>
          <w:sz w:val="24"/>
          <w:szCs w:val="24"/>
        </w:rPr>
      </w:pPr>
      <w:r w:rsidRPr="005C1949">
        <w:rPr>
          <w:rFonts w:ascii="Times New Roman" w:hAnsi="Times New Roman" w:cs="Times New Roman"/>
          <w:sz w:val="24"/>
          <w:szCs w:val="24"/>
        </w:rPr>
        <w:t xml:space="preserve">В целях повышения качества обслуживания клиентов, обеспечения оперативного реагирования на обращения и формирования единого стандарта клиентского взаимодействия,  </w:t>
      </w:r>
    </w:p>
    <w:p w14:paraId="3F32E687" w14:textId="5A8AF625" w:rsidR="005C1949" w:rsidRPr="005A1D9F" w:rsidRDefault="005C1949" w:rsidP="005C1949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2C437613" w14:textId="77777777" w:rsidR="005C1949" w:rsidRPr="005C1949" w:rsidRDefault="005C1949" w:rsidP="005C19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949">
        <w:rPr>
          <w:rFonts w:ascii="Times New Roman" w:hAnsi="Times New Roman" w:cs="Times New Roman"/>
          <w:sz w:val="24"/>
          <w:szCs w:val="24"/>
        </w:rPr>
        <w:t xml:space="preserve">Создать центр клиентской поддержки в структуре компании ___________________________  </w:t>
      </w:r>
    </w:p>
    <w:p w14:paraId="33159098" w14:textId="77777777" w:rsidR="005C1949" w:rsidRPr="005C1949" w:rsidRDefault="005C1949" w:rsidP="005C19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949">
        <w:rPr>
          <w:rFonts w:ascii="Times New Roman" w:hAnsi="Times New Roman" w:cs="Times New Roman"/>
          <w:sz w:val="24"/>
          <w:szCs w:val="24"/>
        </w:rPr>
        <w:t xml:space="preserve">Назначить руководителем центра клиентской поддержки ___________________________  </w:t>
      </w:r>
    </w:p>
    <w:p w14:paraId="5D58DAF4" w14:textId="77777777" w:rsidR="005C1949" w:rsidRPr="005C1949" w:rsidRDefault="005C1949" w:rsidP="005C19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949">
        <w:rPr>
          <w:rFonts w:ascii="Times New Roman" w:hAnsi="Times New Roman" w:cs="Times New Roman"/>
          <w:sz w:val="24"/>
          <w:szCs w:val="24"/>
        </w:rPr>
        <w:t xml:space="preserve">Установить, что центр клиентской поддержки подчиняется ___________________________  </w:t>
      </w:r>
    </w:p>
    <w:p w14:paraId="34D4A446" w14:textId="77777777" w:rsidR="005C1949" w:rsidRPr="005C1949" w:rsidRDefault="005C1949" w:rsidP="005C19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949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взаимодействие с центром клиентской поддержки для своевременного предоставления информации ___________________________  </w:t>
      </w:r>
    </w:p>
    <w:p w14:paraId="29F1724C" w14:textId="5CAEDEE7" w:rsidR="005C1949" w:rsidRDefault="005C1949" w:rsidP="005C19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949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  </w:t>
      </w:r>
    </w:p>
    <w:p w14:paraId="2DA93B71" w14:textId="77777777" w:rsidR="005C1949" w:rsidRDefault="005C1949" w:rsidP="005C194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05A381D" w14:textId="77777777" w:rsidR="005C1949" w:rsidRDefault="005C1949" w:rsidP="005C19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027971D" w14:textId="77777777" w:rsidR="005C1949" w:rsidRDefault="005C1949" w:rsidP="005C1949"/>
    <w:p w14:paraId="79DD008F" w14:textId="77777777" w:rsidR="005C1949" w:rsidRDefault="005C1949" w:rsidP="005C1949"/>
    <w:p w14:paraId="2E6B63AA" w14:textId="77777777" w:rsidR="005C1949" w:rsidRDefault="005C1949" w:rsidP="005C1949"/>
    <w:p w14:paraId="68DB3205" w14:textId="77777777" w:rsidR="005C1949" w:rsidRDefault="005C1949" w:rsidP="005C1949"/>
    <w:p w14:paraId="3C1ACBAC" w14:textId="77777777" w:rsidR="005C1949" w:rsidRDefault="005C1949" w:rsidP="005C1949"/>
    <w:p w14:paraId="6B0467DD" w14:textId="77777777" w:rsidR="005C1949" w:rsidRDefault="005C1949" w:rsidP="005C1949"/>
    <w:p w14:paraId="23117615" w14:textId="77777777" w:rsidR="005C1949" w:rsidRDefault="005C1949" w:rsidP="005C1949"/>
    <w:p w14:paraId="6FEBD393" w14:textId="77777777" w:rsidR="005C1949" w:rsidRDefault="005C1949" w:rsidP="005C1949"/>
    <w:p w14:paraId="4520A756" w14:textId="77777777" w:rsidR="005C1949" w:rsidRDefault="005C1949" w:rsidP="005C1949"/>
    <w:p w14:paraId="10C06EAE" w14:textId="77777777" w:rsidR="005C1949" w:rsidRDefault="005C1949" w:rsidP="005C1949"/>
    <w:p w14:paraId="4162B3EC" w14:textId="77777777" w:rsidR="005C1949" w:rsidRDefault="005C1949" w:rsidP="005C1949"/>
    <w:p w14:paraId="029D2CBF" w14:textId="77777777" w:rsidR="005C1949" w:rsidRDefault="005C1949" w:rsidP="005C1949"/>
    <w:p w14:paraId="62CA3DDA" w14:textId="77777777" w:rsidR="005C1949" w:rsidRDefault="005C1949" w:rsidP="005C1949"/>
    <w:p w14:paraId="03B3C352" w14:textId="77777777" w:rsidR="005C1949" w:rsidRDefault="005C1949" w:rsidP="005C1949"/>
    <w:p w14:paraId="2258D338" w14:textId="77777777" w:rsidR="005C1949" w:rsidRDefault="005C1949" w:rsidP="005C1949"/>
    <w:p w14:paraId="44ABC830" w14:textId="77777777" w:rsidR="005C1949" w:rsidRDefault="005C1949" w:rsidP="005C1949"/>
    <w:p w14:paraId="0D2B9FCC" w14:textId="77777777" w:rsidR="005C1949" w:rsidRDefault="005C1949" w:rsidP="005C1949"/>
    <w:p w14:paraId="5D9E1E17" w14:textId="77777777" w:rsidR="005C1949" w:rsidRDefault="005C1949" w:rsidP="005C1949"/>
    <w:p w14:paraId="15F52F0D" w14:textId="77777777" w:rsidR="005C1949" w:rsidRDefault="005C1949" w:rsidP="005C1949"/>
    <w:p w14:paraId="7A1ABF44" w14:textId="77777777" w:rsidR="005C1949" w:rsidRDefault="005C1949" w:rsidP="005C1949"/>
    <w:p w14:paraId="6F2880B9" w14:textId="77777777" w:rsidR="005C1949" w:rsidRDefault="005C1949" w:rsidP="005C1949"/>
    <w:p w14:paraId="754C247A" w14:textId="77777777" w:rsidR="002043C6" w:rsidRDefault="002043C6"/>
    <w:sectPr w:rsidR="00204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C6"/>
    <w:rsid w:val="002043C6"/>
    <w:rsid w:val="005C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A29B"/>
  <w15:chartTrackingRefBased/>
  <w15:docId w15:val="{5E759A0D-14F9-4E14-9606-2CAAFF1E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194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2025-10-22T03:42:00Z</dcterms:created>
  <dcterms:modified xsi:type="dcterms:W3CDTF">2025-10-22T03:43:00Z</dcterms:modified>
</cp:coreProperties>
</file>