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B1DF" w14:textId="77777777" w:rsidR="00BD1864" w:rsidRDefault="00BD1864" w:rsidP="00BD1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8809838" w14:textId="77777777" w:rsidR="00BD1864" w:rsidRDefault="00BD1864" w:rsidP="00BD18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C73BB9" w14:textId="77777777" w:rsidR="00BD1864" w:rsidRDefault="00BD1864" w:rsidP="00BD18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D1864">
        <w:rPr>
          <w:rFonts w:ascii="Times New Roman" w:hAnsi="Times New Roman" w:cs="Times New Roman"/>
          <w:sz w:val="24"/>
          <w:szCs w:val="24"/>
        </w:rPr>
        <w:t>О порядке переработки электронных отходов и оборудования</w:t>
      </w:r>
    </w:p>
    <w:p w14:paraId="4F7C2BBE" w14:textId="1C7BD5D6" w:rsidR="00BD1864" w:rsidRDefault="00BD1864" w:rsidP="00BD1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9A70617" w14:textId="77777777" w:rsidR="00BD1864" w:rsidRDefault="00BD1864" w:rsidP="00BD1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47A19A0A" w14:textId="77777777" w:rsidR="00BD1864" w:rsidRDefault="00BD1864" w:rsidP="00BD1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B19E641" w14:textId="77777777" w:rsidR="00BD1864" w:rsidRPr="00BD1864" w:rsidRDefault="00BD1864" w:rsidP="00BD1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864">
        <w:rPr>
          <w:rFonts w:ascii="Times New Roman" w:hAnsi="Times New Roman" w:cs="Times New Roman"/>
          <w:sz w:val="24"/>
          <w:szCs w:val="24"/>
        </w:rPr>
        <w:t>Установить порядок сбора, хранения и переработки электронных отходов.</w:t>
      </w:r>
    </w:p>
    <w:p w14:paraId="5BA33D6E" w14:textId="4522E05D" w:rsidR="00BD1864" w:rsidRPr="00BD1864" w:rsidRDefault="00BD1864" w:rsidP="00BD1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864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процесса ____________________________.</w:t>
      </w:r>
    </w:p>
    <w:p w14:paraId="20787B81" w14:textId="0DA319D6" w:rsidR="00BD1864" w:rsidRPr="00BD1864" w:rsidRDefault="00BD1864" w:rsidP="00BD1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864">
        <w:rPr>
          <w:rFonts w:ascii="Times New Roman" w:hAnsi="Times New Roman" w:cs="Times New Roman"/>
          <w:sz w:val="24"/>
          <w:szCs w:val="24"/>
        </w:rPr>
        <w:t>Определить порядок списания оборудования ____________________________.</w:t>
      </w:r>
    </w:p>
    <w:p w14:paraId="4926D5D6" w14:textId="33924663" w:rsidR="00BD1864" w:rsidRPr="00BD1864" w:rsidRDefault="00BD1864" w:rsidP="00BD1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864">
        <w:rPr>
          <w:rFonts w:ascii="Times New Roman" w:hAnsi="Times New Roman" w:cs="Times New Roman"/>
          <w:sz w:val="24"/>
          <w:szCs w:val="24"/>
        </w:rPr>
        <w:t>Передавать отходы исключительно в специализированные организации ____________________________.</w:t>
      </w:r>
    </w:p>
    <w:p w14:paraId="71E641A4" w14:textId="229E7243" w:rsidR="00BD1864" w:rsidRPr="00BD1864" w:rsidRDefault="00BD1864" w:rsidP="00BD1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864">
        <w:rPr>
          <w:rFonts w:ascii="Times New Roman" w:hAnsi="Times New Roman" w:cs="Times New Roman"/>
          <w:sz w:val="24"/>
          <w:szCs w:val="24"/>
        </w:rPr>
        <w:t>Организовать хранение спи</w:t>
      </w:r>
      <w:bookmarkStart w:id="4" w:name="_GoBack"/>
      <w:bookmarkEnd w:id="4"/>
      <w:r w:rsidRPr="00BD1864">
        <w:rPr>
          <w:rFonts w:ascii="Times New Roman" w:hAnsi="Times New Roman" w:cs="Times New Roman"/>
          <w:sz w:val="24"/>
          <w:szCs w:val="24"/>
        </w:rPr>
        <w:t>санного оборудования ____________________________.</w:t>
      </w:r>
    </w:p>
    <w:p w14:paraId="297114AF" w14:textId="19A9D008" w:rsidR="00BD1864" w:rsidRPr="00BD1864" w:rsidRDefault="00BD1864" w:rsidP="00BD1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864">
        <w:rPr>
          <w:rFonts w:ascii="Times New Roman" w:hAnsi="Times New Roman" w:cs="Times New Roman"/>
          <w:sz w:val="24"/>
          <w:szCs w:val="24"/>
        </w:rPr>
        <w:t>Обеспечить удаление данных с носителей информации ____________________________.</w:t>
      </w:r>
    </w:p>
    <w:p w14:paraId="72334AD3" w14:textId="07C7DE5A" w:rsidR="00BD1864" w:rsidRPr="00BD1864" w:rsidRDefault="00BD1864" w:rsidP="00BD1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864">
        <w:rPr>
          <w:rFonts w:ascii="Times New Roman" w:hAnsi="Times New Roman" w:cs="Times New Roman"/>
          <w:sz w:val="24"/>
          <w:szCs w:val="24"/>
        </w:rPr>
        <w:t>Подготавливать отчётность о переработке электронных отходов ____________________________.</w:t>
      </w:r>
    </w:p>
    <w:p w14:paraId="73219D76" w14:textId="538DF39E" w:rsidR="00BD1864" w:rsidRDefault="00BD1864" w:rsidP="00BD18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86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____________________________.</w:t>
      </w:r>
    </w:p>
    <w:p w14:paraId="2D1ECC66" w14:textId="77777777" w:rsidR="00BD1864" w:rsidRDefault="00BD1864" w:rsidP="00BD1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19442CB" w14:textId="77777777" w:rsidR="00BD1864" w:rsidRDefault="00BD1864" w:rsidP="00BD18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FD32222" w14:textId="77777777" w:rsidR="00BD1864" w:rsidRDefault="00BD1864" w:rsidP="00BD1864"/>
    <w:p w14:paraId="61D181FD" w14:textId="77777777" w:rsidR="00BD1864" w:rsidRDefault="00BD1864" w:rsidP="00BD1864"/>
    <w:p w14:paraId="238BA9E7" w14:textId="214E1DDC" w:rsidR="00BD1864" w:rsidRDefault="00BD1864" w:rsidP="00BD1864">
      <w:r>
        <w:tab/>
      </w:r>
    </w:p>
    <w:p w14:paraId="5AA7F854" w14:textId="77777777" w:rsidR="00ED7555" w:rsidRDefault="00ED7555"/>
    <w:sectPr w:rsidR="00ED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55"/>
    <w:rsid w:val="00BD1864"/>
    <w:rsid w:val="00ED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D4D1"/>
  <w15:chartTrackingRefBased/>
  <w15:docId w15:val="{5F63301E-B1EA-413D-9283-10B93917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8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2025-09-19T03:26:00Z</dcterms:created>
  <dcterms:modified xsi:type="dcterms:W3CDTF">2025-09-19T03:26:00Z</dcterms:modified>
</cp:coreProperties>
</file>