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F667" w14:textId="77777777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C29EB7" w14:textId="77777777" w:rsidR="00447DC2" w:rsidRDefault="00447DC2" w:rsidP="00447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0E300A" w14:textId="1155DFE1" w:rsidR="00447DC2" w:rsidRDefault="00447DC2" w:rsidP="00447D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47DC2">
        <w:rPr>
          <w:rFonts w:ascii="Times New Roman" w:hAnsi="Times New Roman" w:cs="Times New Roman"/>
          <w:sz w:val="24"/>
          <w:szCs w:val="24"/>
        </w:rPr>
        <w:t xml:space="preserve">О внедрении технологии </w:t>
      </w:r>
      <w:proofErr w:type="spellStart"/>
      <w:r w:rsidRPr="00447DC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447DC2">
        <w:rPr>
          <w:rFonts w:ascii="Times New Roman" w:hAnsi="Times New Roman" w:cs="Times New Roman"/>
          <w:sz w:val="24"/>
          <w:szCs w:val="24"/>
        </w:rPr>
        <w:t xml:space="preserve"> для регистрации внутренних транзакций</w:t>
      </w:r>
    </w:p>
    <w:p w14:paraId="4C087228" w14:textId="4E5C82AE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26A7B0D" w14:textId="77777777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3D2A8184" w14:textId="4CE904D0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55EB3CD1" w14:textId="77777777" w:rsidR="00447DC2" w:rsidRP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Внедрить технологию </w:t>
      </w:r>
      <w:proofErr w:type="spellStart"/>
      <w:r w:rsidRPr="00447DC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447DC2">
        <w:rPr>
          <w:rFonts w:ascii="Times New Roman" w:hAnsi="Times New Roman" w:cs="Times New Roman"/>
          <w:sz w:val="24"/>
          <w:szCs w:val="24"/>
        </w:rPr>
        <w:t xml:space="preserve"> для регистрации всех внутренних транзакций.  </w:t>
      </w:r>
    </w:p>
    <w:p w14:paraId="3C88FE36" w14:textId="69F6294D" w:rsidR="00447DC2" w:rsidRP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____________________________.  </w:t>
      </w:r>
    </w:p>
    <w:p w14:paraId="6E8D20C0" w14:textId="239B57E0" w:rsidR="00447DC2" w:rsidRP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Разработать регламент использования технологии, включая права доступа и порядок записи операций.  </w:t>
      </w:r>
    </w:p>
    <w:p w14:paraId="372E5C5D" w14:textId="1986EB3E" w:rsidR="00447DC2" w:rsidRP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____________________________.  </w:t>
      </w:r>
    </w:p>
    <w:p w14:paraId="089A23F2" w14:textId="67FB6C35" w:rsidR="00447DC2" w:rsidRP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>Организовать к</w:t>
      </w:r>
      <w:bookmarkStart w:id="4" w:name="_GoBack"/>
      <w:bookmarkEnd w:id="4"/>
      <w:r w:rsidRPr="00447DC2">
        <w:rPr>
          <w:rFonts w:ascii="Times New Roman" w:hAnsi="Times New Roman" w:cs="Times New Roman"/>
          <w:sz w:val="24"/>
          <w:szCs w:val="24"/>
        </w:rPr>
        <w:t xml:space="preserve">онтроль корректности и своевременности операций ____________________________.  </w:t>
      </w:r>
    </w:p>
    <w:p w14:paraId="07F50358" w14:textId="3373206B" w:rsidR="00447DC2" w:rsidRDefault="00447DC2" w:rsidP="00447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0F62CE94" w14:textId="77777777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C9BB79D" w14:textId="77777777" w:rsidR="00447DC2" w:rsidRDefault="00447DC2" w:rsidP="00447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CDFF68C" w14:textId="77777777" w:rsidR="00447DC2" w:rsidRDefault="00447DC2" w:rsidP="00447DC2"/>
    <w:p w14:paraId="17024402" w14:textId="77777777" w:rsidR="00447DC2" w:rsidRDefault="00447DC2" w:rsidP="00447DC2"/>
    <w:p w14:paraId="4CF7D0D3" w14:textId="77777777" w:rsidR="00447DC2" w:rsidRDefault="00447DC2" w:rsidP="00447DC2"/>
    <w:p w14:paraId="5A130F29" w14:textId="77777777" w:rsidR="00447DC2" w:rsidRDefault="00447DC2" w:rsidP="00447DC2"/>
    <w:p w14:paraId="28396FF0" w14:textId="77777777" w:rsidR="00447DC2" w:rsidRDefault="00447DC2" w:rsidP="00447DC2"/>
    <w:p w14:paraId="3E880E13" w14:textId="77777777" w:rsidR="00447DC2" w:rsidRDefault="00447DC2" w:rsidP="00447DC2"/>
    <w:p w14:paraId="0490B81C" w14:textId="77777777" w:rsidR="00447DC2" w:rsidRDefault="00447DC2" w:rsidP="00447DC2"/>
    <w:p w14:paraId="3EF3CF68" w14:textId="77777777" w:rsidR="00447DC2" w:rsidRDefault="00447DC2" w:rsidP="00447DC2"/>
    <w:p w14:paraId="2A689C54" w14:textId="77777777" w:rsidR="00447DC2" w:rsidRDefault="00447DC2" w:rsidP="00447DC2"/>
    <w:p w14:paraId="0A420A4D" w14:textId="77777777" w:rsidR="00447DC2" w:rsidRDefault="00447DC2" w:rsidP="00447DC2"/>
    <w:p w14:paraId="2291DFE6" w14:textId="77777777" w:rsidR="00447DC2" w:rsidRDefault="00447DC2" w:rsidP="00447DC2"/>
    <w:p w14:paraId="51474FAC" w14:textId="77777777" w:rsidR="00447DC2" w:rsidRDefault="00447DC2" w:rsidP="00447DC2"/>
    <w:p w14:paraId="37C86083" w14:textId="77777777" w:rsidR="00447DC2" w:rsidRDefault="00447DC2" w:rsidP="00447DC2"/>
    <w:p w14:paraId="1D2B5211" w14:textId="77777777" w:rsidR="00447DC2" w:rsidRDefault="00447DC2" w:rsidP="00447DC2"/>
    <w:p w14:paraId="21F80CCD" w14:textId="77777777" w:rsidR="00447DC2" w:rsidRDefault="00447DC2" w:rsidP="00447DC2"/>
    <w:p w14:paraId="25F5A8D4" w14:textId="77777777" w:rsidR="00591978" w:rsidRDefault="00591978"/>
    <w:sectPr w:rsidR="0059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78"/>
    <w:rsid w:val="00447DC2"/>
    <w:rsid w:val="005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B688"/>
  <w15:chartTrackingRefBased/>
  <w15:docId w15:val="{ED5B0573-A654-413A-B3DF-C58DFB5A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DC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2025-10-06T02:59:00Z</dcterms:created>
  <dcterms:modified xsi:type="dcterms:W3CDTF">2025-10-06T02:59:00Z</dcterms:modified>
</cp:coreProperties>
</file>