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CFC49" w14:textId="77777777" w:rsidR="00893900" w:rsidRDefault="00893900" w:rsidP="008939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8F76B8F" w14:textId="77777777" w:rsidR="00893900" w:rsidRDefault="00893900" w:rsidP="008939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98C6D68" w14:textId="77777777" w:rsidR="00893900" w:rsidRDefault="00893900" w:rsidP="0089390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>
        <w:rPr>
          <w:rFonts w:ascii="Times New Roman" w:hAnsi="Times New Roman" w:cs="Times New Roman"/>
          <w:sz w:val="24"/>
          <w:szCs w:val="24"/>
        </w:rPr>
        <w:t>О мероприятиях по энергосбережению и экономии расходов</w:t>
      </w:r>
    </w:p>
    <w:p w14:paraId="0D44563F" w14:textId="77777777" w:rsidR="00893900" w:rsidRDefault="00893900" w:rsidP="008939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10A9E945" w14:textId="77777777" w:rsidR="00893900" w:rsidRPr="00893900" w:rsidRDefault="00893900" w:rsidP="00893900">
      <w:pPr>
        <w:jc w:val="both"/>
        <w:rPr>
          <w:rFonts w:ascii="Times New Roman" w:hAnsi="Times New Roman" w:cs="Times New Roman"/>
          <w:sz w:val="24"/>
          <w:szCs w:val="24"/>
        </w:rPr>
      </w:pPr>
      <w:r w:rsidRPr="00893900">
        <w:rPr>
          <w:rFonts w:ascii="Times New Roman" w:hAnsi="Times New Roman" w:cs="Times New Roman"/>
          <w:sz w:val="24"/>
          <w:szCs w:val="24"/>
        </w:rPr>
        <w:t>В целях _____________________________________________________________</w:t>
      </w:r>
    </w:p>
    <w:p w14:paraId="45FE1F4B" w14:textId="77777777" w:rsidR="00893900" w:rsidRDefault="00893900" w:rsidP="00893900">
      <w:pPr>
        <w:jc w:val="both"/>
        <w:rPr>
          <w:rFonts w:ascii="Times New Roman" w:hAnsi="Times New Roman" w:cs="Times New Roman"/>
          <w:sz w:val="24"/>
          <w:szCs w:val="24"/>
        </w:rPr>
      </w:pPr>
      <w:r w:rsidRPr="00893900">
        <w:rPr>
          <w:rFonts w:ascii="Times New Roman" w:hAnsi="Times New Roman" w:cs="Times New Roman"/>
          <w:sz w:val="24"/>
          <w:szCs w:val="24"/>
        </w:rPr>
        <w:t>(кратко цель приказа: снижение расходов, повышение энергоэффективности, экологическая ответственность и др.)</w:t>
      </w:r>
    </w:p>
    <w:p w14:paraId="18A2BEE8" w14:textId="1434BB32" w:rsidR="00893900" w:rsidRDefault="00893900" w:rsidP="008939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19308966" w14:textId="1D467C4F" w:rsidR="00893900" w:rsidRPr="00893900" w:rsidRDefault="00893900" w:rsidP="00893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3900">
        <w:rPr>
          <w:rFonts w:ascii="Times New Roman" w:hAnsi="Times New Roman" w:cs="Times New Roman"/>
          <w:sz w:val="24"/>
          <w:szCs w:val="24"/>
        </w:rPr>
        <w:t>Внедрить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900">
        <w:rPr>
          <w:rFonts w:ascii="Times New Roman" w:hAnsi="Times New Roman" w:cs="Times New Roman"/>
          <w:sz w:val="24"/>
          <w:szCs w:val="24"/>
        </w:rPr>
        <w:t>(описание программы: контроль приборов, оптимизация освещения, отопления, водоснабжения, сокращение расхода энергии)</w:t>
      </w:r>
    </w:p>
    <w:p w14:paraId="6F338D3B" w14:textId="77777777" w:rsidR="00893900" w:rsidRPr="00893900" w:rsidRDefault="00893900" w:rsidP="00893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3900">
        <w:rPr>
          <w:rFonts w:ascii="Times New Roman" w:hAnsi="Times New Roman" w:cs="Times New Roman"/>
          <w:sz w:val="24"/>
          <w:szCs w:val="24"/>
        </w:rPr>
        <w:t>Назначить ответственных за реализацию программы: _____________________________ /Ф.И.О., должность/</w:t>
      </w:r>
    </w:p>
    <w:p w14:paraId="27BE0240" w14:textId="77777777" w:rsidR="00893900" w:rsidRPr="00893900" w:rsidRDefault="00893900" w:rsidP="008939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3900">
        <w:rPr>
          <w:rFonts w:ascii="Times New Roman" w:hAnsi="Times New Roman" w:cs="Times New Roman"/>
          <w:sz w:val="24"/>
          <w:szCs w:val="24"/>
        </w:rPr>
        <w:t>_____________________________ /Ф.И.О., должность/</w:t>
      </w:r>
    </w:p>
    <w:p w14:paraId="3F6927CB" w14:textId="77777777" w:rsidR="00893900" w:rsidRPr="00893900" w:rsidRDefault="00893900" w:rsidP="008939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3900">
        <w:rPr>
          <w:rFonts w:ascii="Times New Roman" w:hAnsi="Times New Roman" w:cs="Times New Roman"/>
          <w:sz w:val="24"/>
          <w:szCs w:val="24"/>
        </w:rPr>
        <w:t>_____________________________ /Ф.И.О., должность/</w:t>
      </w:r>
    </w:p>
    <w:p w14:paraId="402868B8" w14:textId="77777777" w:rsidR="00893900" w:rsidRPr="00893900" w:rsidRDefault="00893900" w:rsidP="008939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3BC4221" w14:textId="3BCC0678" w:rsidR="00893900" w:rsidRPr="00893900" w:rsidRDefault="00893900" w:rsidP="00893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3900">
        <w:rPr>
          <w:rFonts w:ascii="Times New Roman" w:hAnsi="Times New Roman" w:cs="Times New Roman"/>
          <w:sz w:val="24"/>
          <w:szCs w:val="24"/>
        </w:rPr>
        <w:t>Обязать всех сотрудников соблюдать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900">
        <w:rPr>
          <w:rFonts w:ascii="Times New Roman" w:hAnsi="Times New Roman" w:cs="Times New Roman"/>
          <w:sz w:val="24"/>
          <w:szCs w:val="24"/>
        </w:rPr>
        <w:t>(правила энергосбережения, участие в корпоративных инициативах, рациональное использование ресурсов)</w:t>
      </w:r>
    </w:p>
    <w:p w14:paraId="35DDCF9C" w14:textId="7C6C3D69" w:rsidR="00893900" w:rsidRDefault="00893900" w:rsidP="00893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3900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_____________________________ /Ф.И.О., должность/</w:t>
      </w:r>
    </w:p>
    <w:p w14:paraId="54CE7779" w14:textId="77777777" w:rsidR="00893900" w:rsidRDefault="00893900" w:rsidP="0089390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FCA3108" w14:textId="77777777" w:rsidR="00893900" w:rsidRDefault="00893900" w:rsidP="008939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AC7ABBD" w14:textId="77777777" w:rsidR="00893900" w:rsidRDefault="00893900" w:rsidP="00893900"/>
    <w:p w14:paraId="39145577" w14:textId="77777777" w:rsidR="00893900" w:rsidRDefault="00893900" w:rsidP="00893900"/>
    <w:p w14:paraId="5C1F8DF8" w14:textId="77777777" w:rsidR="00893900" w:rsidRDefault="00893900" w:rsidP="00893900"/>
    <w:p w14:paraId="419657D5" w14:textId="77777777" w:rsidR="00893900" w:rsidRDefault="00893900" w:rsidP="00893900"/>
    <w:p w14:paraId="3FB46012" w14:textId="77777777" w:rsidR="00893900" w:rsidRDefault="00893900" w:rsidP="00893900"/>
    <w:p w14:paraId="05D65647" w14:textId="77777777" w:rsidR="00893900" w:rsidRDefault="00893900" w:rsidP="00893900"/>
    <w:p w14:paraId="0AB89D11" w14:textId="77777777" w:rsidR="00893900" w:rsidRDefault="00893900" w:rsidP="00893900"/>
    <w:p w14:paraId="676E3C49" w14:textId="77777777" w:rsidR="00893900" w:rsidRDefault="00893900" w:rsidP="00893900"/>
    <w:p w14:paraId="0B0BB5AF" w14:textId="77777777" w:rsidR="00893900" w:rsidRDefault="00893900" w:rsidP="00893900"/>
    <w:p w14:paraId="70F2FD4A" w14:textId="77777777" w:rsidR="00E901A8" w:rsidRDefault="00893900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A0"/>
    <w:rsid w:val="003E01BD"/>
    <w:rsid w:val="00743836"/>
    <w:rsid w:val="00893900"/>
    <w:rsid w:val="00EB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80216"/>
  <w15:chartTrackingRefBased/>
  <w15:docId w15:val="{57C96F33-2B3C-4470-A12C-004B8BD6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390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2025-08-29T03:57:00Z</dcterms:created>
  <dcterms:modified xsi:type="dcterms:W3CDTF">2025-08-29T03:59:00Z</dcterms:modified>
</cp:coreProperties>
</file>