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210BA" w14:textId="77777777" w:rsidR="008C2377" w:rsidRDefault="008C2377" w:rsidP="008C2377"/>
    <w:p w14:paraId="54F876FA" w14:textId="77777777" w:rsidR="008C2377" w:rsidRDefault="008C2377" w:rsidP="008C23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AF93E21" w14:textId="77777777" w:rsidR="008C2377" w:rsidRDefault="008C2377" w:rsidP="008C23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AE1BA9B" w14:textId="77777777" w:rsidR="008C2377" w:rsidRDefault="008C2377" w:rsidP="008C237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 создании рабочей группы по оценке состояния помещений и территории предприятия</w:t>
      </w:r>
    </w:p>
    <w:bookmarkEnd w:id="1"/>
    <w:p w14:paraId="4BCEEF0D" w14:textId="77777777" w:rsidR="008C2377" w:rsidRDefault="008C2377" w:rsidP="008C23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5CB5A9D3" w14:textId="52EE3901" w:rsidR="008C2377" w:rsidRPr="003A60FC" w:rsidRDefault="008C2377" w:rsidP="008C237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718990"/>
      <w:r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______________________________________________________________________, </w:t>
      </w:r>
    </w:p>
    <w:bookmarkEnd w:id="2"/>
    <w:p w14:paraId="4040F744" w14:textId="77777777" w:rsidR="008C2377" w:rsidRPr="001A5006" w:rsidRDefault="008C2377" w:rsidP="008C23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75ACFF6" w14:textId="1408FEEC" w:rsidR="008C2377" w:rsidRPr="00390D44" w:rsidRDefault="008C2377" w:rsidP="008C237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 w:rsidRPr="00D328D4">
        <w:rPr>
          <w:rFonts w:ascii="Times New Roman" w:hAnsi="Times New Roman" w:cs="Times New Roman"/>
          <w:sz w:val="24"/>
          <w:szCs w:val="24"/>
        </w:rPr>
        <w:t xml:space="preserve">Создать рабочую группу </w:t>
      </w:r>
      <w:r w:rsidRPr="008C2377">
        <w:rPr>
          <w:rFonts w:ascii="Times New Roman" w:hAnsi="Times New Roman" w:cs="Times New Roman"/>
          <w:sz w:val="24"/>
          <w:szCs w:val="24"/>
        </w:rPr>
        <w:t xml:space="preserve">по оценке состояния помещений и территории предприятия </w:t>
      </w:r>
      <w:r w:rsidRPr="00D328D4">
        <w:rPr>
          <w:rFonts w:ascii="Times New Roman" w:hAnsi="Times New Roman" w:cs="Times New Roman"/>
          <w:sz w:val="24"/>
          <w:szCs w:val="24"/>
        </w:rPr>
        <w:t>в следующем составе</w:t>
      </w:r>
      <w:r w:rsidRPr="00390D44">
        <w:rPr>
          <w:rFonts w:ascii="Times New Roman" w:hAnsi="Times New Roman" w:cs="Times New Roman"/>
          <w:sz w:val="24"/>
          <w:szCs w:val="24"/>
        </w:rPr>
        <w:t>:</w:t>
      </w:r>
    </w:p>
    <w:p w14:paraId="11E8C532" w14:textId="77777777" w:rsidR="008C2377" w:rsidRDefault="008C2377" w:rsidP="008C23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29E1C4D0" w14:textId="77777777" w:rsidR="008C2377" w:rsidRDefault="008C2377" w:rsidP="008C23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55483B80" w14:textId="77777777" w:rsidR="008C2377" w:rsidRDefault="008C2377" w:rsidP="008C23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_______________________________________________________.</w:t>
      </w:r>
    </w:p>
    <w:p w14:paraId="4F1F7278" w14:textId="277FAB17" w:rsidR="008C2377" w:rsidRDefault="008C2377" w:rsidP="008C2377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C4D">
        <w:rPr>
          <w:rFonts w:ascii="Times New Roman" w:hAnsi="Times New Roman" w:cs="Times New Roman"/>
          <w:sz w:val="24"/>
          <w:szCs w:val="24"/>
        </w:rPr>
        <w:t xml:space="preserve">Рабочей группе в срок до __________________ г. 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предоставить Директору отчёт о </w:t>
      </w:r>
      <w:r w:rsidRPr="00B66BB6">
        <w:rPr>
          <w:rFonts w:ascii="Times New Roman" w:hAnsi="Times New Roman" w:cs="Times New Roman"/>
          <w:sz w:val="24"/>
          <w:szCs w:val="24"/>
        </w:rPr>
        <w:t>состояни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66BB6">
        <w:rPr>
          <w:rFonts w:ascii="Times New Roman" w:hAnsi="Times New Roman" w:cs="Times New Roman"/>
          <w:sz w:val="24"/>
          <w:szCs w:val="24"/>
        </w:rPr>
        <w:t xml:space="preserve"> помещений и территории предприятия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4" w:name="_GoBack"/>
      <w:bookmarkEnd w:id="4"/>
    </w:p>
    <w:p w14:paraId="04773EB0" w14:textId="77777777" w:rsidR="008C2377" w:rsidRPr="004B0C4D" w:rsidRDefault="008C2377" w:rsidP="008C2377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C4D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6DAC9849" w14:textId="77777777" w:rsidR="008C2377" w:rsidRDefault="008C2377" w:rsidP="008C23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115B2B1F" w14:textId="77777777" w:rsidR="008C2377" w:rsidRDefault="008C2377" w:rsidP="008C23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71920ED0" w14:textId="77777777" w:rsidR="008C2377" w:rsidRDefault="008C2377" w:rsidP="008C2377"/>
    <w:p w14:paraId="0B4F3781" w14:textId="77777777" w:rsidR="008C2377" w:rsidRDefault="008C2377" w:rsidP="008C2377"/>
    <w:p w14:paraId="7910FFBD" w14:textId="77777777" w:rsidR="008C2377" w:rsidRDefault="008C2377" w:rsidP="008C2377"/>
    <w:p w14:paraId="1C2FF87D" w14:textId="77777777" w:rsidR="008C2377" w:rsidRDefault="008C2377" w:rsidP="008C2377"/>
    <w:p w14:paraId="775C8C94" w14:textId="77777777" w:rsidR="008C2377" w:rsidRDefault="008C2377" w:rsidP="008C2377"/>
    <w:p w14:paraId="3489FA4F" w14:textId="77777777" w:rsidR="008C2377" w:rsidRDefault="008C2377" w:rsidP="008C2377"/>
    <w:p w14:paraId="2C547BF2" w14:textId="77777777" w:rsidR="008C2377" w:rsidRDefault="008C2377" w:rsidP="008C2377"/>
    <w:p w14:paraId="4023C530" w14:textId="77777777" w:rsidR="008C2377" w:rsidRDefault="008C2377" w:rsidP="008C2377"/>
    <w:p w14:paraId="375086D9" w14:textId="77777777" w:rsidR="008C2377" w:rsidRDefault="008C2377" w:rsidP="008C2377"/>
    <w:p w14:paraId="27520674" w14:textId="77777777" w:rsidR="008C2377" w:rsidRDefault="008C2377" w:rsidP="008C2377"/>
    <w:p w14:paraId="10CE5EE5" w14:textId="77777777" w:rsidR="008C2377" w:rsidRDefault="008C2377" w:rsidP="008C2377"/>
    <w:p w14:paraId="581B26FF" w14:textId="77777777" w:rsidR="008C2377" w:rsidRDefault="008C2377" w:rsidP="008C2377"/>
    <w:p w14:paraId="24B3DA22" w14:textId="77777777" w:rsidR="008C2377" w:rsidRDefault="008C2377" w:rsidP="008C2377"/>
    <w:p w14:paraId="22C4077F" w14:textId="77777777" w:rsidR="008C2377" w:rsidRDefault="008C2377" w:rsidP="008C2377"/>
    <w:p w14:paraId="55604F01" w14:textId="77777777" w:rsidR="008C2377" w:rsidRDefault="008C2377" w:rsidP="008C2377"/>
    <w:p w14:paraId="6AC3B838" w14:textId="77777777" w:rsidR="008C2377" w:rsidRDefault="008C2377" w:rsidP="008C2377"/>
    <w:p w14:paraId="717F3AE5" w14:textId="77777777" w:rsidR="008C2377" w:rsidRDefault="008C2377" w:rsidP="008C2377"/>
    <w:p w14:paraId="39035B61" w14:textId="77777777" w:rsidR="008C2377" w:rsidRDefault="008C2377" w:rsidP="008C2377"/>
    <w:p w14:paraId="50D55933" w14:textId="77777777" w:rsidR="008C2377" w:rsidRDefault="008C2377" w:rsidP="008C2377"/>
    <w:p w14:paraId="23CBE5E0" w14:textId="77777777" w:rsidR="008C2377" w:rsidRDefault="008C2377" w:rsidP="008C2377"/>
    <w:p w14:paraId="603E8EE0" w14:textId="77777777" w:rsidR="008C2377" w:rsidRDefault="008C2377" w:rsidP="008C2377"/>
    <w:p w14:paraId="5AFC12AC" w14:textId="77777777" w:rsidR="008C2377" w:rsidRDefault="008C2377" w:rsidP="008C2377"/>
    <w:p w14:paraId="13652E86" w14:textId="77777777" w:rsidR="008C2377" w:rsidRDefault="008C2377" w:rsidP="008C2377"/>
    <w:p w14:paraId="2BB67C95" w14:textId="77777777" w:rsidR="008C2377" w:rsidRDefault="008C2377" w:rsidP="008C2377"/>
    <w:p w14:paraId="12D638EC" w14:textId="77777777" w:rsidR="008C2377" w:rsidRDefault="008C2377" w:rsidP="008C2377"/>
    <w:p w14:paraId="3F527294" w14:textId="77777777" w:rsidR="008C2377" w:rsidRDefault="008C2377" w:rsidP="008C2377"/>
    <w:p w14:paraId="0EB509FC" w14:textId="77777777" w:rsidR="00E901A8" w:rsidRDefault="008C2377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5B2"/>
    <w:rsid w:val="003E01BD"/>
    <w:rsid w:val="004C65B2"/>
    <w:rsid w:val="00743836"/>
    <w:rsid w:val="008C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A16E9"/>
  <w15:chartTrackingRefBased/>
  <w15:docId w15:val="{C3B23C4E-6BE2-4616-A7F3-DFA0E571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237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377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2025-07-15T03:47:00Z</dcterms:created>
  <dcterms:modified xsi:type="dcterms:W3CDTF">2025-07-15T03:48:00Z</dcterms:modified>
</cp:coreProperties>
</file>