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51D4" w14:textId="77777777" w:rsidR="006E70F3" w:rsidRDefault="006E70F3" w:rsidP="006E70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7B62BB3" w14:textId="77777777" w:rsidR="006E70F3" w:rsidRDefault="006E70F3" w:rsidP="006E7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2B74B45" w14:textId="4AC5742B" w:rsidR="006E70F3" w:rsidRDefault="006E70F3" w:rsidP="006E70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осуществлении закупки у единственного поставщика</w:t>
      </w:r>
    </w:p>
    <w:bookmarkEnd w:id="1"/>
    <w:p w14:paraId="4CCF565B" w14:textId="17E45B44" w:rsidR="006E70F3" w:rsidRDefault="006E70F3" w:rsidP="006E7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4930B50E" w14:textId="4787B931" w:rsidR="006E70F3" w:rsidRDefault="006E70F3" w:rsidP="006E70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ст. 93 ФЗ «</w:t>
      </w:r>
      <w:r w:rsidRPr="006E70F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»,</w:t>
      </w:r>
    </w:p>
    <w:p w14:paraId="6C9EBC51" w14:textId="77777777" w:rsidR="006E70F3" w:rsidRPr="00C75D17" w:rsidRDefault="006E70F3" w:rsidP="006E7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5077747"/>
    </w:p>
    <w:bookmarkEnd w:id="3"/>
    <w:p w14:paraId="6131E372" w14:textId="11B6C763" w:rsidR="006E70F3" w:rsidRPr="006E70F3" w:rsidRDefault="006E70F3" w:rsidP="006E7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Закупить </w:t>
      </w:r>
      <w:r>
        <w:rPr>
          <w:rFonts w:ascii="Times New Roman" w:hAnsi="Times New Roman" w:cs="Times New Roman"/>
          <w:sz w:val="24"/>
          <w:szCs w:val="24"/>
        </w:rPr>
        <w:t>бумагу формата А4 для печати:</w:t>
      </w:r>
    </w:p>
    <w:p w14:paraId="51EF7C22" w14:textId="47D83809" w:rsidR="006E70F3" w:rsidRPr="006E70F3" w:rsidRDefault="006E70F3" w:rsidP="006E7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закупкам Горину Е.В,</w:t>
      </w:r>
    </w:p>
    <w:p w14:paraId="6B79F785" w14:textId="1F1543FD" w:rsidR="006E70F3" w:rsidRPr="006E70F3" w:rsidRDefault="006E70F3" w:rsidP="006E7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>— в срок до 1.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6E70F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70F3">
        <w:rPr>
          <w:rFonts w:ascii="Times New Roman" w:hAnsi="Times New Roman" w:cs="Times New Roman"/>
          <w:sz w:val="24"/>
          <w:szCs w:val="24"/>
        </w:rPr>
        <w:t xml:space="preserve"> года подать управленцу контрактной службы спецификацию на обои с указанием необходимых характеристик;</w:t>
      </w:r>
    </w:p>
    <w:p w14:paraId="41199AFC" w14:textId="7564D2F0" w:rsidR="006E70F3" w:rsidRPr="006E70F3" w:rsidRDefault="006E70F3" w:rsidP="006E7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— провести экспертизу поставленных </w:t>
      </w:r>
      <w:r w:rsidR="001269D9">
        <w:rPr>
          <w:rFonts w:ascii="Times New Roman" w:hAnsi="Times New Roman" w:cs="Times New Roman"/>
          <w:sz w:val="24"/>
          <w:szCs w:val="24"/>
        </w:rPr>
        <w:t>товаров</w:t>
      </w:r>
      <w:r w:rsidRPr="006E70F3">
        <w:rPr>
          <w:rFonts w:ascii="Times New Roman" w:hAnsi="Times New Roman" w:cs="Times New Roman"/>
          <w:sz w:val="24"/>
          <w:szCs w:val="24"/>
        </w:rPr>
        <w:t xml:space="preserve"> на предмет соответствия контракту;</w:t>
      </w:r>
    </w:p>
    <w:p w14:paraId="5F6E45BE" w14:textId="77777777" w:rsidR="006E70F3" w:rsidRDefault="006E70F3" w:rsidP="006E7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>— осуществить приемку товар</w:t>
      </w:r>
    </w:p>
    <w:p w14:paraId="17549B4C" w14:textId="1B901BE1" w:rsidR="006E70F3" w:rsidRDefault="006E70F3" w:rsidP="006E7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3D67958" w14:textId="77777777" w:rsidR="006E70F3" w:rsidRDefault="006E70F3" w:rsidP="006E7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1FA9E1D" w14:textId="77777777" w:rsidR="006E70F3" w:rsidRDefault="006E70F3" w:rsidP="006E70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906880" w14:textId="77777777" w:rsidR="006E70F3" w:rsidRDefault="006E70F3" w:rsidP="006E70F3"/>
    <w:p w14:paraId="6D059F30" w14:textId="77777777" w:rsidR="006E70F3" w:rsidRDefault="006E70F3" w:rsidP="006E70F3"/>
    <w:p w14:paraId="0BB8D71D" w14:textId="77777777" w:rsidR="006E70F3" w:rsidRDefault="006E70F3" w:rsidP="006E70F3"/>
    <w:p w14:paraId="4D212044" w14:textId="77777777" w:rsidR="006E70F3" w:rsidRDefault="006E70F3" w:rsidP="006E70F3"/>
    <w:p w14:paraId="0ADFBB68" w14:textId="77777777" w:rsidR="006E70F3" w:rsidRDefault="006E70F3" w:rsidP="006E70F3"/>
    <w:p w14:paraId="44252B12" w14:textId="77777777" w:rsidR="006E70F3" w:rsidRDefault="006E70F3" w:rsidP="006E70F3"/>
    <w:p w14:paraId="60F22468" w14:textId="77777777" w:rsidR="006E70F3" w:rsidRDefault="006E70F3" w:rsidP="006E70F3"/>
    <w:p w14:paraId="446BA5F0" w14:textId="77777777" w:rsidR="006E70F3" w:rsidRDefault="006E70F3" w:rsidP="006E70F3"/>
    <w:p w14:paraId="70C9C133" w14:textId="77777777" w:rsidR="006E70F3" w:rsidRDefault="006E70F3" w:rsidP="006E70F3"/>
    <w:p w14:paraId="0705B9A4" w14:textId="77777777" w:rsidR="006E70F3" w:rsidRDefault="006E70F3" w:rsidP="006E70F3"/>
    <w:p w14:paraId="01AF82A7" w14:textId="77777777" w:rsidR="006E70F3" w:rsidRDefault="006E70F3" w:rsidP="006E70F3"/>
    <w:p w14:paraId="47071706" w14:textId="77777777" w:rsidR="00266602" w:rsidRDefault="00266602"/>
    <w:sectPr w:rsidR="0026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2"/>
    <w:rsid w:val="000A23A2"/>
    <w:rsid w:val="001269D9"/>
    <w:rsid w:val="00266602"/>
    <w:rsid w:val="006E70F3"/>
    <w:rsid w:val="00E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EB61"/>
  <w15:chartTrackingRefBased/>
  <w15:docId w15:val="{7199C149-02B7-481F-89ED-CCE35DF6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F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780</Characters>
  <Application>Microsoft Office Word</Application>
  <DocSecurity>0</DocSecurity>
  <Lines>12</Lines>
  <Paragraphs>4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6</cp:revision>
  <dcterms:created xsi:type="dcterms:W3CDTF">2025-04-10T02:10:00Z</dcterms:created>
  <dcterms:modified xsi:type="dcterms:W3CDTF">2025-04-10T02:15:00Z</dcterms:modified>
</cp:coreProperties>
</file>