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AB791" w14:textId="77777777" w:rsidR="000A5A55" w:rsidRDefault="000A5A55" w:rsidP="000A5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3E0EB41" w14:textId="77777777" w:rsidR="000A5A55" w:rsidRDefault="000A5A55" w:rsidP="000A5A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6ADCB38" w14:textId="30BD8CB7" w:rsidR="000A5A55" w:rsidRPr="00FE5665" w:rsidRDefault="000A5A55" w:rsidP="000A5A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поручении сотруднику работы, которую он раньше не выполнял</w:t>
      </w:r>
    </w:p>
    <w:p w14:paraId="4459FC6F" w14:textId="77777777" w:rsidR="000A5A55" w:rsidRDefault="000A5A55" w:rsidP="000A5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11 марта 2027 года</w:t>
      </w:r>
    </w:p>
    <w:p w14:paraId="4B36070A" w14:textId="471F1C61" w:rsidR="000A5A55" w:rsidRDefault="000A5A55" w:rsidP="000A5A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докладной записки </w:t>
      </w:r>
      <w:r>
        <w:rPr>
          <w:rFonts w:ascii="Times New Roman" w:hAnsi="Times New Roman" w:cs="Times New Roman"/>
          <w:sz w:val="24"/>
          <w:szCs w:val="24"/>
        </w:rPr>
        <w:t>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руководствуясь </w:t>
      </w:r>
      <w:r>
        <w:rPr>
          <w:rFonts w:ascii="Times New Roman" w:hAnsi="Times New Roman" w:cs="Times New Roman"/>
          <w:sz w:val="24"/>
          <w:szCs w:val="24"/>
        </w:rPr>
        <w:t>Должностной инструкцией юрисконсульта</w:t>
      </w:r>
      <w:r>
        <w:rPr>
          <w:rFonts w:ascii="Times New Roman" w:hAnsi="Times New Roman" w:cs="Times New Roman"/>
          <w:sz w:val="24"/>
          <w:szCs w:val="24"/>
        </w:rPr>
        <w:t xml:space="preserve"> ООО «Вершки-корешки»,</w:t>
      </w:r>
    </w:p>
    <w:p w14:paraId="72B8E6DE" w14:textId="77777777" w:rsidR="000A5A55" w:rsidRDefault="000A5A55" w:rsidP="000A5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3A7DC37E" w14:textId="099ACD38" w:rsidR="000A5A55" w:rsidRDefault="000A5A55" w:rsidP="000A5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Юрисконсульту Семенову Н.Д. подготовить годовой отчет деятельности Общества в срок до 30.03.2027 г.</w:t>
      </w:r>
    </w:p>
    <w:bookmarkEnd w:id="2"/>
    <w:p w14:paraId="05C18188" w14:textId="77777777" w:rsidR="000A5A55" w:rsidRDefault="000A5A55" w:rsidP="000A5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Семенова Н.Д. с содержанием приказа.</w:t>
      </w:r>
    </w:p>
    <w:p w14:paraId="6B930031" w14:textId="77777777" w:rsidR="000A5A55" w:rsidRDefault="000A5A55" w:rsidP="000A5A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017B4414" w14:textId="77777777" w:rsidR="000A5A55" w:rsidRPr="00EB64E4" w:rsidRDefault="000A5A55" w:rsidP="000A5A5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0EF5282" w14:textId="77777777" w:rsidR="000A5A55" w:rsidRDefault="000A5A55" w:rsidP="000A5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83D3B9E" w14:textId="77777777" w:rsidR="000A5A55" w:rsidRDefault="000A5A55" w:rsidP="000A5A5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5024DB1D" w14:textId="77777777" w:rsidR="000A5A55" w:rsidRPr="00F547ED" w:rsidRDefault="000A5A55" w:rsidP="000A5A5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30F6C2A6" w14:textId="77777777" w:rsidR="000A5A55" w:rsidRDefault="000A5A55" w:rsidP="000A5A5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05962F5A" w14:textId="77777777" w:rsidR="000A5A55" w:rsidRDefault="000A5A55" w:rsidP="000A5A55"/>
    <w:p w14:paraId="6DA34963" w14:textId="77777777" w:rsidR="000A5A55" w:rsidRDefault="000A5A55" w:rsidP="000A5A55"/>
    <w:p w14:paraId="2C4355EC" w14:textId="77777777" w:rsidR="000A5A55" w:rsidRDefault="000A5A55" w:rsidP="000A5A55"/>
    <w:p w14:paraId="2E441B6C" w14:textId="77777777" w:rsidR="000A5A55" w:rsidRDefault="000A5A55" w:rsidP="000A5A55"/>
    <w:p w14:paraId="05DCCC2A" w14:textId="77777777" w:rsidR="000A5A55" w:rsidRDefault="000A5A55" w:rsidP="000A5A55"/>
    <w:p w14:paraId="0D04D41E" w14:textId="77777777" w:rsidR="0001262F" w:rsidRDefault="0001262F"/>
    <w:sectPr w:rsidR="0001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0B"/>
    <w:rsid w:val="0001262F"/>
    <w:rsid w:val="000A5A55"/>
    <w:rsid w:val="004A730B"/>
    <w:rsid w:val="00C6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1724"/>
  <w15:chartTrackingRefBased/>
  <w15:docId w15:val="{6A78EDC8-A066-49A6-BD0D-F3C7BE8F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A5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2025-03-11T04:03:00Z</dcterms:created>
  <dcterms:modified xsi:type="dcterms:W3CDTF">2025-03-11T04:14:00Z</dcterms:modified>
</cp:coreProperties>
</file>