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7BDD9A" w14:textId="77777777" w:rsidR="00DB281B" w:rsidRDefault="00DB281B" w:rsidP="00DB28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31F127E0" w14:textId="77777777" w:rsidR="00DB281B" w:rsidRDefault="00DB281B" w:rsidP="00DB281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0B93886E" w14:textId="19CBF8D9" w:rsidR="00DB281B" w:rsidRDefault="00DB281B" w:rsidP="00DB281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 xml:space="preserve">О лишении премии за </w:t>
      </w:r>
      <w:r>
        <w:rPr>
          <w:rFonts w:ascii="Times New Roman" w:hAnsi="Times New Roman" w:cs="Times New Roman"/>
          <w:sz w:val="24"/>
          <w:szCs w:val="24"/>
        </w:rPr>
        <w:t>нарушение правил пожарной безопасности</w:t>
      </w:r>
      <w:bookmarkStart w:id="1" w:name="_GoBack"/>
      <w:bookmarkEnd w:id="1"/>
    </w:p>
    <w:bookmarkEnd w:id="0"/>
    <w:p w14:paraId="35E5A573" w14:textId="77777777" w:rsidR="00DB281B" w:rsidRDefault="00DB281B" w:rsidP="00DB28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4608FD2D" w14:textId="77777777" w:rsidR="00DB281B" w:rsidRDefault="00DB281B" w:rsidP="00DB28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_______________________________________________________________ _____________________________________________, руководствуясь ____________________________________________________________ , ст. 129, 191, 192 Трудового кодекса Российской Федерации,</w:t>
      </w:r>
    </w:p>
    <w:p w14:paraId="61E57D5D" w14:textId="77777777" w:rsidR="00DB281B" w:rsidRDefault="00DB281B" w:rsidP="00DB28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3C0746B5" w14:textId="77777777" w:rsidR="00DB281B" w:rsidRDefault="00DB281B" w:rsidP="00DB28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Лишить __________________________ __________________________ премии за __________________________ _____________ г.</w:t>
      </w:r>
    </w:p>
    <w:p w14:paraId="7E305322" w14:textId="77777777" w:rsidR="00DB281B" w:rsidRDefault="00DB281B" w:rsidP="00DB28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 ____________________________________________ ознакомить сотрудников с содержанием настоящего приказа.</w:t>
      </w:r>
    </w:p>
    <w:p w14:paraId="1EF24733" w14:textId="77777777" w:rsidR="00DB281B" w:rsidRDefault="00DB281B" w:rsidP="00DB28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4FA22F24" w14:textId="77777777" w:rsidR="00DB281B" w:rsidRDefault="00DB281B" w:rsidP="00DB28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1BF75A16" w14:textId="77777777" w:rsidR="00DB281B" w:rsidRDefault="00DB281B" w:rsidP="00DB281B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7B47C7F1" w14:textId="77777777" w:rsidR="00DB281B" w:rsidRDefault="00DB281B" w:rsidP="00DB28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0BCE7379" w14:textId="77777777" w:rsidR="00DB281B" w:rsidRDefault="00DB281B" w:rsidP="00DB28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0A309372" w14:textId="77777777" w:rsidR="00DB281B" w:rsidRDefault="00DB281B" w:rsidP="00DB28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04952F85" w14:textId="77777777" w:rsidR="00DB281B" w:rsidRDefault="00DB281B" w:rsidP="00DB281B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6A4CB025" w14:textId="77777777" w:rsidR="00DB281B" w:rsidRDefault="00DB281B" w:rsidP="00DB281B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1B0E6970" w14:textId="77777777" w:rsidR="00DB281B" w:rsidRDefault="00DB281B" w:rsidP="00DB281B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12EFBA0B" w14:textId="77777777" w:rsidR="00DB281B" w:rsidRDefault="00DB281B" w:rsidP="00DB281B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11C0EEFF" w14:textId="77777777" w:rsidR="00DB281B" w:rsidRDefault="00DB281B" w:rsidP="00DB281B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319D6C8D" w14:textId="77777777" w:rsidR="00DB281B" w:rsidRDefault="00DB281B" w:rsidP="00DB28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7F5A34BC" w14:textId="77777777" w:rsidR="00DB281B" w:rsidRDefault="00DB281B" w:rsidP="00DB281B"/>
    <w:p w14:paraId="42A6167E" w14:textId="77777777" w:rsidR="00DB281B" w:rsidRDefault="00DB281B" w:rsidP="00DB281B"/>
    <w:p w14:paraId="78B9C5E6" w14:textId="77777777" w:rsidR="00DB281B" w:rsidRDefault="00DB281B" w:rsidP="00DB281B"/>
    <w:p w14:paraId="09E9F880" w14:textId="77777777" w:rsidR="00DB281B" w:rsidRDefault="00DB281B" w:rsidP="00DB281B"/>
    <w:p w14:paraId="6FEF085C" w14:textId="77777777" w:rsidR="00DB281B" w:rsidRDefault="00DB281B" w:rsidP="00DB281B"/>
    <w:p w14:paraId="4020A4A9" w14:textId="77777777" w:rsidR="00DB281B" w:rsidRDefault="00DB281B" w:rsidP="00DB281B"/>
    <w:p w14:paraId="3F59CF52" w14:textId="77777777" w:rsidR="00DB281B" w:rsidRDefault="00DB281B" w:rsidP="00DB281B"/>
    <w:p w14:paraId="73735427" w14:textId="77777777" w:rsidR="00DB281B" w:rsidRDefault="00DB281B" w:rsidP="00DB281B"/>
    <w:p w14:paraId="2A70546E" w14:textId="77777777" w:rsidR="00DB281B" w:rsidRDefault="00DB281B" w:rsidP="00DB281B"/>
    <w:p w14:paraId="3263C7F8" w14:textId="77777777" w:rsidR="00DB281B" w:rsidRDefault="00DB281B" w:rsidP="00DB281B"/>
    <w:p w14:paraId="38FB3DED" w14:textId="77777777" w:rsidR="00DB281B" w:rsidRDefault="00DB281B" w:rsidP="00DB281B"/>
    <w:p w14:paraId="198375DB" w14:textId="77777777" w:rsidR="00DB281B" w:rsidRDefault="00DB281B" w:rsidP="00DB281B"/>
    <w:p w14:paraId="634D1458" w14:textId="77777777" w:rsidR="00DB281B" w:rsidRDefault="00DB281B" w:rsidP="00DB281B"/>
    <w:p w14:paraId="1F12603E" w14:textId="77777777" w:rsidR="00DB281B" w:rsidRDefault="00DB281B" w:rsidP="00DB281B"/>
    <w:p w14:paraId="1F02F00F" w14:textId="77777777" w:rsidR="00DB281B" w:rsidRDefault="00DB281B" w:rsidP="00DB281B"/>
    <w:p w14:paraId="4EC03881" w14:textId="77777777" w:rsidR="00DB281B" w:rsidRDefault="00DB281B" w:rsidP="00DB281B"/>
    <w:p w14:paraId="3F448A86" w14:textId="77777777" w:rsidR="00DB281B" w:rsidRDefault="00DB281B" w:rsidP="00DB281B"/>
    <w:p w14:paraId="43831278" w14:textId="77777777" w:rsidR="00DB281B" w:rsidRDefault="00DB281B" w:rsidP="00DB281B"/>
    <w:p w14:paraId="16684CA1" w14:textId="77777777" w:rsidR="00DB281B" w:rsidRDefault="00DB281B" w:rsidP="00DB281B"/>
    <w:p w14:paraId="3A507775" w14:textId="77777777" w:rsidR="00DB281B" w:rsidRDefault="00DB281B" w:rsidP="00DB281B"/>
    <w:p w14:paraId="3C039B78" w14:textId="77777777" w:rsidR="00DB281B" w:rsidRDefault="00DB281B" w:rsidP="00DB281B"/>
    <w:p w14:paraId="71702DDF" w14:textId="77777777" w:rsidR="00DB281B" w:rsidRDefault="00DB281B" w:rsidP="00DB281B"/>
    <w:p w14:paraId="779CB7B3" w14:textId="77777777" w:rsidR="00DB281B" w:rsidRDefault="00DB281B" w:rsidP="00DB281B"/>
    <w:p w14:paraId="52403940" w14:textId="77777777" w:rsidR="00DB281B" w:rsidRDefault="00DB281B" w:rsidP="00DB281B"/>
    <w:p w14:paraId="04E12365" w14:textId="77777777" w:rsidR="00DB281B" w:rsidRDefault="00DB281B" w:rsidP="00DB281B"/>
    <w:p w14:paraId="4C1796AF" w14:textId="77777777" w:rsidR="00DB281B" w:rsidRDefault="00DB281B" w:rsidP="00DB281B"/>
    <w:p w14:paraId="3FFC8BDE" w14:textId="77777777" w:rsidR="00DB281B" w:rsidRDefault="00DB281B" w:rsidP="00DB281B"/>
    <w:p w14:paraId="568EAAC0" w14:textId="77777777" w:rsidR="00DB281B" w:rsidRDefault="00DB281B" w:rsidP="00DB281B"/>
    <w:p w14:paraId="3A395F31" w14:textId="77777777" w:rsidR="00DB281B" w:rsidRDefault="00DB281B" w:rsidP="00DB281B"/>
    <w:p w14:paraId="4605B3AA" w14:textId="77777777" w:rsidR="00DB281B" w:rsidRDefault="00DB281B" w:rsidP="00DB281B"/>
    <w:p w14:paraId="63CA6AEE" w14:textId="77777777" w:rsidR="00DB281B" w:rsidRDefault="00DB281B" w:rsidP="00DB281B"/>
    <w:p w14:paraId="6775150F" w14:textId="77777777" w:rsidR="00DB281B" w:rsidRDefault="00DB281B" w:rsidP="00DB281B"/>
    <w:p w14:paraId="11B5D02C" w14:textId="77777777" w:rsidR="00DB281B" w:rsidRDefault="00DB281B" w:rsidP="00DB281B"/>
    <w:p w14:paraId="1EC0907A" w14:textId="77777777" w:rsidR="006006A3" w:rsidRDefault="006006A3"/>
    <w:sectPr w:rsidR="006006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195"/>
    <w:rsid w:val="006006A3"/>
    <w:rsid w:val="00725195"/>
    <w:rsid w:val="00DB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FD4CC"/>
  <w15:chartTrackingRefBased/>
  <w15:docId w15:val="{C5226529-4E7E-44F9-A124-D467F2325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281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28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02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2025-02-11T02:41:00Z</dcterms:created>
  <dcterms:modified xsi:type="dcterms:W3CDTF">2025-02-11T02:41:00Z</dcterms:modified>
</cp:coreProperties>
</file>