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0735ED" w14:textId="77777777" w:rsidR="00F67695" w:rsidRDefault="00F67695" w:rsidP="00F6769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4ACA0A7" w14:textId="77777777" w:rsidR="00F67695" w:rsidRDefault="00F67695" w:rsidP="00F6769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D9BEFE9" w14:textId="2D33D786" w:rsidR="00F67695" w:rsidRDefault="00F67695" w:rsidP="00F6769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bookmarkStart w:id="1" w:name="_GoBack"/>
      <w:r>
        <w:rPr>
          <w:rFonts w:ascii="Times New Roman" w:hAnsi="Times New Roman" w:cs="Times New Roman"/>
          <w:sz w:val="24"/>
          <w:szCs w:val="24"/>
        </w:rPr>
        <w:t xml:space="preserve">О лишении премии за </w:t>
      </w:r>
      <w:r>
        <w:rPr>
          <w:rFonts w:ascii="Times New Roman" w:hAnsi="Times New Roman" w:cs="Times New Roman"/>
          <w:sz w:val="24"/>
          <w:szCs w:val="24"/>
        </w:rPr>
        <w:t>нарушение субординации</w:t>
      </w:r>
    </w:p>
    <w:bookmarkEnd w:id="0"/>
    <w:bookmarkEnd w:id="1"/>
    <w:p w14:paraId="224F998C" w14:textId="77777777" w:rsidR="00F67695" w:rsidRDefault="00F67695" w:rsidP="00F6769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7 февраля 2027 года</w:t>
      </w:r>
    </w:p>
    <w:p w14:paraId="62C24E33" w14:textId="059E703E" w:rsidR="00F67695" w:rsidRDefault="00F67695" w:rsidP="00F6769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</w:t>
      </w:r>
      <w:r>
        <w:rPr>
          <w:rFonts w:ascii="Times New Roman" w:hAnsi="Times New Roman" w:cs="Times New Roman"/>
          <w:sz w:val="24"/>
          <w:szCs w:val="24"/>
        </w:rPr>
        <w:t>грубым нарушением субординации при взаимодействии с непосредственным руководителем</w:t>
      </w:r>
      <w:r>
        <w:rPr>
          <w:rFonts w:ascii="Times New Roman" w:hAnsi="Times New Roman" w:cs="Times New Roman"/>
          <w:sz w:val="24"/>
          <w:szCs w:val="24"/>
        </w:rPr>
        <w:t xml:space="preserve"> тестоводом Волк Т.А., руководствуясь докладной запиской начальника производства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Семеновоа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Н.Д., ст. 129, 191, 192 Трудового кодекса Российской Федерации,</w:t>
      </w:r>
    </w:p>
    <w:p w14:paraId="533ED929" w14:textId="77777777" w:rsidR="00F67695" w:rsidRDefault="00F67695" w:rsidP="00F6769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2900807"/>
    </w:p>
    <w:p w14:paraId="2D1DE38B" w14:textId="77777777" w:rsidR="00F67695" w:rsidRDefault="00F67695" w:rsidP="00F6769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Лишить тестовода Волк Т.А. премии за январь 2027 г.</w:t>
      </w:r>
    </w:p>
    <w:p w14:paraId="6EAF29AE" w14:textId="77777777" w:rsidR="00F67695" w:rsidRDefault="00F67695" w:rsidP="00F6769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тестовода Волк Т.А. с содержанием настоящего приказа.</w:t>
      </w:r>
    </w:p>
    <w:bookmarkEnd w:id="3"/>
    <w:p w14:paraId="50DEDE6A" w14:textId="77777777" w:rsidR="00F67695" w:rsidRDefault="00F67695" w:rsidP="00F6769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2"/>
    <w:p w14:paraId="1107590F" w14:textId="77777777" w:rsidR="00F67695" w:rsidRDefault="00F67695" w:rsidP="00F67695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1F0520A" w14:textId="77777777" w:rsidR="00F67695" w:rsidRDefault="00F67695" w:rsidP="00F6769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B882F4F" w14:textId="77777777" w:rsidR="00F67695" w:rsidRDefault="00F67695" w:rsidP="00F67695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128BD633" w14:textId="77777777" w:rsidR="00F67695" w:rsidRDefault="00F67695" w:rsidP="00F67695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19A5169B" w14:textId="77777777" w:rsidR="00F67695" w:rsidRDefault="00F67695" w:rsidP="00F67695">
      <w:pPr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 </w:t>
      </w:r>
      <w:r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)</w:t>
      </w:r>
    </w:p>
    <w:p w14:paraId="6D60F500" w14:textId="77777777" w:rsidR="00F67695" w:rsidRDefault="00F67695" w:rsidP="00F67695"/>
    <w:p w14:paraId="3BA3DFC9" w14:textId="77777777" w:rsidR="00F67695" w:rsidRDefault="00F67695" w:rsidP="00F67695"/>
    <w:p w14:paraId="18CCF352" w14:textId="77777777" w:rsidR="00F67695" w:rsidRDefault="00F67695" w:rsidP="00F67695"/>
    <w:p w14:paraId="099F4757" w14:textId="77777777" w:rsidR="00F67695" w:rsidRDefault="00F67695" w:rsidP="00F67695"/>
    <w:p w14:paraId="3E809113" w14:textId="77777777" w:rsidR="00F67695" w:rsidRDefault="00F67695" w:rsidP="00F67695"/>
    <w:p w14:paraId="654A4FC8" w14:textId="77777777" w:rsidR="00F67695" w:rsidRDefault="00F67695" w:rsidP="00F67695"/>
    <w:p w14:paraId="6EE3893D" w14:textId="77777777" w:rsidR="00F67695" w:rsidRDefault="00F67695" w:rsidP="00F67695"/>
    <w:p w14:paraId="2A14E458" w14:textId="77777777" w:rsidR="00F67695" w:rsidRDefault="00F67695" w:rsidP="00F67695"/>
    <w:p w14:paraId="7E88CF1E" w14:textId="77777777" w:rsidR="00F67695" w:rsidRDefault="00F67695" w:rsidP="00F67695"/>
    <w:p w14:paraId="358BD456" w14:textId="77777777" w:rsidR="00CF7CF6" w:rsidRDefault="00CF7CF6"/>
    <w:sectPr w:rsidR="00CF7C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8CD"/>
    <w:rsid w:val="005D38CD"/>
    <w:rsid w:val="006C2D14"/>
    <w:rsid w:val="00CF7CF6"/>
    <w:rsid w:val="00F67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7EB938"/>
  <w15:chartTrackingRefBased/>
  <w15:docId w15:val="{D65EDA6E-8F66-4DD8-B389-D9B31E906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6769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76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354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2025-02-07T03:27:00Z</dcterms:created>
  <dcterms:modified xsi:type="dcterms:W3CDTF">2025-02-07T03:28:00Z</dcterms:modified>
</cp:coreProperties>
</file>