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7CB7F7" w14:textId="77777777" w:rsidR="005646DC" w:rsidRDefault="005646DC" w:rsidP="005646D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2AA37D4" w14:textId="77777777" w:rsidR="005646DC" w:rsidRDefault="005646DC" w:rsidP="005646D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EAA149E" w14:textId="77777777" w:rsidR="005646DC" w:rsidRDefault="005646DC" w:rsidP="005646D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выдаче моющих средств</w:t>
      </w:r>
    </w:p>
    <w:bookmarkEnd w:id="0"/>
    <w:p w14:paraId="61B31F4A" w14:textId="77777777" w:rsidR="005646DC" w:rsidRDefault="005646DC" w:rsidP="005646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2FC434D9" w14:textId="77777777" w:rsidR="005646DC" w:rsidRDefault="005646DC" w:rsidP="005646D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152C2FF1" w14:textId="77777777" w:rsidR="005646DC" w:rsidRDefault="005646DC" w:rsidP="005646D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15037940" w14:textId="6447BF85" w:rsidR="005646DC" w:rsidRDefault="005646DC" w:rsidP="005646D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Назначить 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ответственным за выдачу моющих средств мастеру чистоты.</w:t>
      </w:r>
    </w:p>
    <w:p w14:paraId="414F4E43" w14:textId="77777777" w:rsidR="005646DC" w:rsidRDefault="005646DC" w:rsidP="005646D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Выдавать моющие средства согласно Порядка (Приложение № 1).</w:t>
      </w:r>
    </w:p>
    <w:p w14:paraId="0C5E7942" w14:textId="77777777" w:rsidR="005646DC" w:rsidRPr="003656E6" w:rsidRDefault="005646DC" w:rsidP="005646DC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>________________________________________</w:t>
      </w:r>
      <w:bookmarkStart w:id="3" w:name="_GoBack"/>
      <w:bookmarkEnd w:id="3"/>
      <w:r w:rsidRPr="003656E6">
        <w:rPr>
          <w:rFonts w:ascii="Times New Roman" w:hAnsi="Times New Roman" w:cs="Times New Roman"/>
          <w:sz w:val="24"/>
          <w:szCs w:val="24"/>
        </w:rPr>
        <w:t>___________ ___________________________________________________ ознакомить работников с содержанием настоящего приказа.</w:t>
      </w:r>
    </w:p>
    <w:bookmarkEnd w:id="2"/>
    <w:p w14:paraId="1F5E9645" w14:textId="77777777" w:rsidR="005646DC" w:rsidRDefault="005646DC" w:rsidP="005646DC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AB79EE0" w14:textId="77777777" w:rsidR="005646DC" w:rsidRDefault="005646DC" w:rsidP="005646DC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4156A7A1" w14:textId="77777777" w:rsidR="005646DC" w:rsidRPr="00EB2615" w:rsidRDefault="005646DC" w:rsidP="005646DC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469A46E" w14:textId="77777777" w:rsidR="005646DC" w:rsidRDefault="005646DC" w:rsidP="005646DC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3D5DABD" w14:textId="77777777" w:rsidR="005646DC" w:rsidRDefault="005646DC" w:rsidP="005646D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E356923" w14:textId="77777777" w:rsidR="005646DC" w:rsidRDefault="005646DC" w:rsidP="005646D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20F53CE" w14:textId="77777777" w:rsidR="005646DC" w:rsidRDefault="005646DC" w:rsidP="005646D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510EFBD9" w14:textId="77777777" w:rsidR="005646DC" w:rsidRDefault="005646DC" w:rsidP="005646DC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6E090F8" w14:textId="77777777" w:rsidR="005646DC" w:rsidRDefault="005646DC" w:rsidP="005646D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0264B78" w14:textId="77777777" w:rsidR="005646DC" w:rsidRDefault="005646DC" w:rsidP="005646DC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829F81C" w14:textId="77777777" w:rsidR="005646DC" w:rsidRDefault="005646DC" w:rsidP="005646D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D2028E2" w14:textId="77777777" w:rsidR="005646DC" w:rsidRDefault="005646DC" w:rsidP="005646D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5CD305C" w14:textId="77777777" w:rsidR="005646DC" w:rsidRDefault="005646DC" w:rsidP="005646DC"/>
    <w:p w14:paraId="4BC4ED1F" w14:textId="77777777" w:rsidR="005646DC" w:rsidRDefault="005646DC" w:rsidP="005646DC"/>
    <w:p w14:paraId="5CC9A4D6" w14:textId="77777777" w:rsidR="005646DC" w:rsidRDefault="005646DC" w:rsidP="005646DC"/>
    <w:p w14:paraId="3EC59922" w14:textId="77777777" w:rsidR="005646DC" w:rsidRDefault="005646DC" w:rsidP="005646DC"/>
    <w:p w14:paraId="3D907CB3" w14:textId="77777777" w:rsidR="005646DC" w:rsidRDefault="005646DC" w:rsidP="005646DC"/>
    <w:p w14:paraId="6B0CC693" w14:textId="77777777" w:rsidR="005646DC" w:rsidRDefault="005646DC" w:rsidP="005646DC"/>
    <w:p w14:paraId="642AF6A7" w14:textId="77777777" w:rsidR="005646DC" w:rsidRDefault="005646DC" w:rsidP="005646DC"/>
    <w:p w14:paraId="5F454B3E" w14:textId="77777777" w:rsidR="005646DC" w:rsidRDefault="005646DC" w:rsidP="005646DC"/>
    <w:p w14:paraId="00647CEB" w14:textId="77777777" w:rsidR="005646DC" w:rsidRDefault="005646DC" w:rsidP="005646DC"/>
    <w:p w14:paraId="2A18EC5C" w14:textId="77777777" w:rsidR="005646DC" w:rsidRDefault="005646DC" w:rsidP="005646DC"/>
    <w:p w14:paraId="1930469D" w14:textId="77777777" w:rsidR="005646DC" w:rsidRDefault="005646DC" w:rsidP="005646DC"/>
    <w:p w14:paraId="6C11B7F2" w14:textId="77777777" w:rsidR="005646DC" w:rsidRDefault="005646DC" w:rsidP="005646DC"/>
    <w:p w14:paraId="7ECAA09E" w14:textId="77777777" w:rsidR="005646DC" w:rsidRDefault="005646DC" w:rsidP="005646DC"/>
    <w:p w14:paraId="3E80C835" w14:textId="77777777" w:rsidR="005646DC" w:rsidRDefault="005646DC" w:rsidP="005646DC"/>
    <w:p w14:paraId="6D8D6800" w14:textId="77777777" w:rsidR="005646DC" w:rsidRDefault="005646DC" w:rsidP="005646DC"/>
    <w:p w14:paraId="64DBC487" w14:textId="77777777" w:rsidR="005646DC" w:rsidRDefault="005646DC" w:rsidP="005646DC"/>
    <w:p w14:paraId="5E0F6B0C" w14:textId="77777777" w:rsidR="005646DC" w:rsidRDefault="005646DC" w:rsidP="005646DC"/>
    <w:p w14:paraId="108A9CCE" w14:textId="77777777" w:rsidR="005646DC" w:rsidRDefault="005646DC" w:rsidP="005646DC"/>
    <w:p w14:paraId="30AE3E76" w14:textId="77777777" w:rsidR="005646DC" w:rsidRDefault="005646DC" w:rsidP="005646DC"/>
    <w:p w14:paraId="279F147A" w14:textId="77777777" w:rsidR="005646DC" w:rsidRDefault="005646DC" w:rsidP="005646DC"/>
    <w:p w14:paraId="1CE15D78" w14:textId="77777777" w:rsidR="005646DC" w:rsidRDefault="005646DC" w:rsidP="005646DC"/>
    <w:p w14:paraId="0CCB9392" w14:textId="77777777" w:rsidR="005646DC" w:rsidRDefault="005646DC" w:rsidP="005646DC"/>
    <w:p w14:paraId="78E90CBF" w14:textId="77777777" w:rsidR="005646DC" w:rsidRDefault="005646DC" w:rsidP="005646DC"/>
    <w:p w14:paraId="1F9AEAE2" w14:textId="77777777" w:rsidR="005646DC" w:rsidRDefault="005646DC" w:rsidP="005646DC"/>
    <w:p w14:paraId="15319E5F" w14:textId="77777777" w:rsidR="005646DC" w:rsidRDefault="005646DC" w:rsidP="005646DC"/>
    <w:p w14:paraId="2B9553D1" w14:textId="77777777" w:rsidR="005646DC" w:rsidRDefault="005646DC" w:rsidP="005646DC"/>
    <w:p w14:paraId="1ABD4056" w14:textId="77777777" w:rsidR="005646DC" w:rsidRDefault="005646DC" w:rsidP="005646DC"/>
    <w:p w14:paraId="6959DAB0" w14:textId="77777777" w:rsidR="005646DC" w:rsidRDefault="005646DC" w:rsidP="005646DC"/>
    <w:p w14:paraId="37277BAA" w14:textId="77777777" w:rsidR="005646DC" w:rsidRDefault="005646DC" w:rsidP="005646DC"/>
    <w:p w14:paraId="00BFE78D" w14:textId="77777777" w:rsidR="005646DC" w:rsidRDefault="005646DC" w:rsidP="005646DC"/>
    <w:p w14:paraId="5D22C7F0" w14:textId="77777777" w:rsidR="005646DC" w:rsidRDefault="005646DC" w:rsidP="005646DC"/>
    <w:p w14:paraId="1A5D397A" w14:textId="77777777" w:rsidR="005646DC" w:rsidRDefault="005646DC" w:rsidP="005646DC"/>
    <w:p w14:paraId="565ADEC5" w14:textId="77777777" w:rsidR="00521C45" w:rsidRDefault="00521C45"/>
    <w:sectPr w:rsidR="00521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865"/>
    <w:rsid w:val="00204865"/>
    <w:rsid w:val="00521C45"/>
    <w:rsid w:val="00564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2FF61"/>
  <w15:chartTrackingRefBased/>
  <w15:docId w15:val="{5E71A839-EBAF-4812-A8B2-B92D8B830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46D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46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1868</Characters>
  <Application>Microsoft Office Word</Application>
  <DocSecurity>0</DocSecurity>
  <Lines>31</Lines>
  <Paragraphs>10</Paragraphs>
  <ScaleCrop>false</ScaleCrop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2024-12-13T03:33:00Z</dcterms:created>
  <dcterms:modified xsi:type="dcterms:W3CDTF">2024-12-13T03:33:00Z</dcterms:modified>
</cp:coreProperties>
</file>