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2C551" w14:textId="77777777" w:rsidR="00242446" w:rsidRDefault="00242446" w:rsidP="0024244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 ООО «Пошив одежды» Головину Олегу Дмитриевичу</w:t>
      </w:r>
    </w:p>
    <w:p w14:paraId="5DD88E43" w14:textId="77777777" w:rsidR="00242446" w:rsidRDefault="00242446" w:rsidP="0024244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электромонтера Ватова Николая Денисовича</w:t>
      </w:r>
    </w:p>
    <w:p w14:paraId="57D69860" w14:textId="77C864E2" w:rsidR="00242446" w:rsidRDefault="00242446" w:rsidP="0024244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Объяснительная записка о </w:t>
      </w:r>
      <w:r>
        <w:rPr>
          <w:rFonts w:ascii="Times New Roman" w:hAnsi="Times New Roman" w:cs="Times New Roman"/>
          <w:sz w:val="24"/>
          <w:szCs w:val="24"/>
        </w:rPr>
        <w:t>непрохождении медосмотра</w:t>
      </w:r>
    </w:p>
    <w:bookmarkEnd w:id="4"/>
    <w:p w14:paraId="4C9922EE" w14:textId="1CDD6247" w:rsidR="00242446" w:rsidRPr="00180509" w:rsidRDefault="00242446" w:rsidP="002424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электромонтер Ватов Н.Д. 28.08.2026 г. </w:t>
      </w:r>
      <w:r>
        <w:rPr>
          <w:rFonts w:ascii="Times New Roman" w:hAnsi="Times New Roman" w:cs="Times New Roman"/>
          <w:sz w:val="24"/>
          <w:szCs w:val="24"/>
        </w:rPr>
        <w:t>не явился в ГБУ № 1 для прохождения профессионального медицинского осмотра по личным причинам. Обещаю пройти медицинский осмотр 02.09.2026 г., предоставить заключение на предприятие.</w:t>
      </w:r>
    </w:p>
    <w:bookmarkEnd w:id="1"/>
    <w:bookmarkEnd w:id="2"/>
    <w:bookmarkEnd w:id="3"/>
    <w:p w14:paraId="29DDD037" w14:textId="1A4540E7" w:rsidR="00242446" w:rsidRDefault="00242446" w:rsidP="002424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августа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D8999F5" w14:textId="77777777" w:rsidR="00242446" w:rsidRDefault="00242446" w:rsidP="00242446"/>
    <w:bookmarkEnd w:id="0"/>
    <w:p w14:paraId="62E42CE2" w14:textId="77777777" w:rsidR="00242446" w:rsidRDefault="00242446" w:rsidP="00242446"/>
    <w:p w14:paraId="669AD4FB" w14:textId="77777777" w:rsidR="00242446" w:rsidRDefault="00242446" w:rsidP="00242446"/>
    <w:p w14:paraId="5CE99D30" w14:textId="77777777" w:rsidR="00242446" w:rsidRDefault="00242446" w:rsidP="00242446"/>
    <w:p w14:paraId="09402BE2" w14:textId="77777777" w:rsidR="00242446" w:rsidRDefault="00242446" w:rsidP="00242446"/>
    <w:p w14:paraId="7DE030B9" w14:textId="77777777" w:rsidR="00242446" w:rsidRDefault="00242446" w:rsidP="00242446"/>
    <w:p w14:paraId="1CBA2F2E" w14:textId="77777777" w:rsidR="00242446" w:rsidRPr="00F876B5" w:rsidRDefault="00242446" w:rsidP="00242446"/>
    <w:p w14:paraId="2DB0C8DC" w14:textId="77777777" w:rsidR="00242446" w:rsidRDefault="00242446" w:rsidP="00242446"/>
    <w:p w14:paraId="72166EE5" w14:textId="77777777" w:rsidR="00242446" w:rsidRDefault="00242446" w:rsidP="00242446"/>
    <w:p w14:paraId="61A93243" w14:textId="77777777" w:rsidR="00242446" w:rsidRDefault="00242446" w:rsidP="00242446"/>
    <w:p w14:paraId="32FA23E9" w14:textId="77777777" w:rsidR="00242446" w:rsidRDefault="00242446" w:rsidP="00242446"/>
    <w:p w14:paraId="287D9313" w14:textId="77777777" w:rsidR="00A4638B" w:rsidRDefault="00A4638B"/>
    <w:sectPr w:rsidR="00A4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61"/>
    <w:rsid w:val="00242446"/>
    <w:rsid w:val="007F7061"/>
    <w:rsid w:val="00A4638B"/>
    <w:rsid w:val="00A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4D4D"/>
  <w15:chartTrackingRefBased/>
  <w15:docId w15:val="{22935485-8649-4B07-889F-7DEA38CD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44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436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2024-08-30T02:30:00Z</dcterms:created>
  <dcterms:modified xsi:type="dcterms:W3CDTF">2024-08-30T02:32:00Z</dcterms:modified>
</cp:coreProperties>
</file>