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266B" w14:textId="48D30197" w:rsidR="005F476B" w:rsidRDefault="005F476B" w:rsidP="005F476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0073895"/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61F0DD16" w14:textId="49FC9B3A" w:rsidR="00F971C0" w:rsidRDefault="00F971C0" w:rsidP="005F47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Аренды №535/А</w:t>
      </w:r>
    </w:p>
    <w:p w14:paraId="7ADBD077" w14:textId="31882747" w:rsidR="00F971C0" w:rsidRDefault="00F971C0" w:rsidP="005F47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апреля 2024 года</w:t>
      </w:r>
    </w:p>
    <w:p w14:paraId="212F9849" w14:textId="77D5B12C" w:rsidR="005F476B" w:rsidRPr="005F476B" w:rsidRDefault="005F476B" w:rsidP="005F47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</w:t>
      </w:r>
      <w:r>
        <w:rPr>
          <w:rFonts w:ascii="Times New Roman" w:hAnsi="Times New Roman" w:cs="Times New Roman"/>
          <w:sz w:val="24"/>
          <w:szCs w:val="24"/>
        </w:rPr>
        <w:t>а-передачи нежилого помещения</w:t>
      </w:r>
    </w:p>
    <w:p w14:paraId="39F1F1F3" w14:textId="55CA3440" w:rsidR="005F476B" w:rsidRDefault="005F476B" w:rsidP="005F4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11DBD16B" w14:textId="0820F1D1" w:rsidR="005F476B" w:rsidRPr="00A123D9" w:rsidRDefault="005F476B" w:rsidP="005F476B">
      <w:pPr>
        <w:jc w:val="both"/>
        <w:rPr>
          <w:rFonts w:ascii="Times New Roman" w:hAnsi="Times New Roman" w:cs="Times New Roman"/>
          <w:sz w:val="24"/>
          <w:szCs w:val="24"/>
        </w:rPr>
      </w:pPr>
      <w:r w:rsidRPr="00A123D9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ЛоуБэлэнс</w:t>
      </w:r>
      <w:proofErr w:type="spellEnd"/>
      <w:r w:rsidRPr="00A123D9">
        <w:rPr>
          <w:rFonts w:ascii="Times New Roman" w:hAnsi="Times New Roman" w:cs="Times New Roman"/>
          <w:sz w:val="24"/>
          <w:szCs w:val="24"/>
        </w:rPr>
        <w:t xml:space="preserve">» ОГРН </w:t>
      </w:r>
      <w:r>
        <w:rPr>
          <w:rFonts w:ascii="Times New Roman" w:hAnsi="Times New Roman" w:cs="Times New Roman"/>
          <w:sz w:val="24"/>
          <w:szCs w:val="24"/>
        </w:rPr>
        <w:t>5097653876569</w:t>
      </w:r>
      <w:r w:rsidRPr="00A123D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345672345678,</w:t>
      </w:r>
      <w:r w:rsidRPr="005F4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именуемое в дальнейшем «Арендодатель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A123D9">
        <w:rPr>
          <w:rFonts w:ascii="Times New Roman" w:hAnsi="Times New Roman" w:cs="Times New Roman"/>
          <w:sz w:val="24"/>
          <w:szCs w:val="24"/>
        </w:rPr>
        <w:t xml:space="preserve"> в</w:t>
      </w:r>
      <w:r w:rsidRPr="00A123D9">
        <w:rPr>
          <w:rFonts w:ascii="Times New Roman" w:hAnsi="Times New Roman" w:cs="Times New Roman"/>
          <w:sz w:val="24"/>
          <w:szCs w:val="24"/>
        </w:rPr>
        <w:t xml:space="preserve"> лице старшего юриста </w:t>
      </w:r>
      <w:r>
        <w:rPr>
          <w:rFonts w:ascii="Times New Roman" w:hAnsi="Times New Roman" w:cs="Times New Roman"/>
          <w:sz w:val="24"/>
          <w:szCs w:val="24"/>
        </w:rPr>
        <w:t>Матвиенко Юрия Александровича</w:t>
      </w:r>
      <w:r w:rsidRPr="00A123D9">
        <w:rPr>
          <w:rFonts w:ascii="Times New Roman" w:hAnsi="Times New Roman" w:cs="Times New Roman"/>
          <w:sz w:val="24"/>
          <w:szCs w:val="24"/>
        </w:rPr>
        <w:t>, действующего на основании генеральной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от 01.04.2022 г.</w:t>
      </w:r>
      <w:r w:rsidRPr="00A123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3D9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14:paraId="38FDBD0E" w14:textId="4FA04C34" w:rsidR="005F476B" w:rsidRDefault="005F476B" w:rsidP="005F476B">
      <w:pPr>
        <w:jc w:val="both"/>
        <w:rPr>
          <w:rFonts w:ascii="Times New Roman" w:hAnsi="Times New Roman" w:cs="Times New Roman"/>
          <w:sz w:val="24"/>
          <w:szCs w:val="24"/>
        </w:rPr>
      </w:pPr>
      <w:r w:rsidRPr="00A123D9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Циркумфлекс</w:t>
      </w:r>
      <w:r w:rsidRPr="00A123D9">
        <w:rPr>
          <w:rFonts w:ascii="Times New Roman" w:hAnsi="Times New Roman" w:cs="Times New Roman"/>
          <w:sz w:val="24"/>
          <w:szCs w:val="24"/>
        </w:rPr>
        <w:t xml:space="preserve">» ОГРН </w:t>
      </w:r>
      <w:r>
        <w:rPr>
          <w:rFonts w:ascii="Times New Roman" w:hAnsi="Times New Roman" w:cs="Times New Roman"/>
          <w:sz w:val="24"/>
          <w:szCs w:val="24"/>
        </w:rPr>
        <w:t>3509875235964</w:t>
      </w:r>
      <w:r w:rsidRPr="00A123D9"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</w:rPr>
        <w:t>345623456784,</w:t>
      </w:r>
      <w:r w:rsidRPr="005F4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именуемое в дальнейшем «Ар</w:t>
      </w:r>
      <w:r>
        <w:rPr>
          <w:rFonts w:ascii="Times New Roman" w:hAnsi="Times New Roman" w:cs="Times New Roman"/>
          <w:sz w:val="24"/>
          <w:szCs w:val="24"/>
        </w:rPr>
        <w:t>ендатор»,</w:t>
      </w:r>
      <w:r w:rsidRPr="00A123D9">
        <w:rPr>
          <w:rFonts w:ascii="Times New Roman" w:hAnsi="Times New Roman" w:cs="Times New Roman"/>
          <w:sz w:val="24"/>
          <w:szCs w:val="24"/>
        </w:rPr>
        <w:t xml:space="preserve"> в</w:t>
      </w:r>
      <w:r w:rsidRPr="00A123D9">
        <w:rPr>
          <w:rFonts w:ascii="Times New Roman" w:hAnsi="Times New Roman" w:cs="Times New Roman"/>
          <w:sz w:val="24"/>
          <w:szCs w:val="24"/>
        </w:rPr>
        <w:t xml:space="preserve"> лице ген. Директора </w:t>
      </w:r>
      <w:r>
        <w:rPr>
          <w:rFonts w:ascii="Times New Roman" w:hAnsi="Times New Roman" w:cs="Times New Roman"/>
          <w:sz w:val="24"/>
          <w:szCs w:val="24"/>
        </w:rPr>
        <w:t>Петровских Константина Витальевича</w:t>
      </w:r>
      <w:r w:rsidRPr="00A123D9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в свою очередь,</w:t>
      </w:r>
      <w:r>
        <w:rPr>
          <w:rFonts w:ascii="Times New Roman" w:hAnsi="Times New Roman" w:cs="Times New Roman"/>
          <w:sz w:val="24"/>
          <w:szCs w:val="24"/>
        </w:rPr>
        <w:t xml:space="preserve"> именуемые вместе «Стороны»,</w:t>
      </w:r>
      <w:r w:rsidRPr="00A123D9">
        <w:rPr>
          <w:rFonts w:ascii="Times New Roman" w:hAnsi="Times New Roman" w:cs="Times New Roman"/>
          <w:sz w:val="24"/>
          <w:szCs w:val="24"/>
        </w:rPr>
        <w:t xml:space="preserve">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0073788"/>
      <w:r>
        <w:rPr>
          <w:rFonts w:ascii="Times New Roman" w:hAnsi="Times New Roman" w:cs="Times New Roman"/>
          <w:sz w:val="24"/>
          <w:szCs w:val="24"/>
        </w:rPr>
        <w:t>настоящий</w:t>
      </w:r>
      <w:r w:rsidRPr="00A123D9">
        <w:rPr>
          <w:rFonts w:ascii="Times New Roman" w:hAnsi="Times New Roman" w:cs="Times New Roman"/>
          <w:sz w:val="24"/>
          <w:szCs w:val="24"/>
        </w:rPr>
        <w:t xml:space="preserve"> акт </w:t>
      </w:r>
      <w:r w:rsidR="008F6EFA">
        <w:rPr>
          <w:rFonts w:ascii="Times New Roman" w:hAnsi="Times New Roman" w:cs="Times New Roman"/>
          <w:sz w:val="24"/>
          <w:szCs w:val="24"/>
        </w:rPr>
        <w:t>п</w:t>
      </w:r>
      <w:r w:rsidRPr="00A123D9">
        <w:rPr>
          <w:rFonts w:ascii="Times New Roman" w:hAnsi="Times New Roman" w:cs="Times New Roman"/>
          <w:sz w:val="24"/>
          <w:szCs w:val="24"/>
        </w:rPr>
        <w:t xml:space="preserve">о </w:t>
      </w:r>
      <w:r w:rsidR="008F6EFA">
        <w:rPr>
          <w:rFonts w:ascii="Times New Roman" w:hAnsi="Times New Roman" w:cs="Times New Roman"/>
          <w:sz w:val="24"/>
          <w:szCs w:val="24"/>
        </w:rPr>
        <w:t xml:space="preserve">договору №535/А от 5 апреля 2024 г. о </w:t>
      </w:r>
      <w:r w:rsidRPr="00A123D9">
        <w:rPr>
          <w:rFonts w:ascii="Times New Roman" w:hAnsi="Times New Roman" w:cs="Times New Roman"/>
          <w:sz w:val="24"/>
          <w:szCs w:val="24"/>
        </w:rPr>
        <w:t>нижеследующем:</w:t>
      </w:r>
      <w:bookmarkEnd w:id="1"/>
    </w:p>
    <w:p w14:paraId="38B753C5" w14:textId="3F4C3FA6" w:rsidR="005F476B" w:rsidRDefault="005F476B" w:rsidP="005F47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 Договора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ЛоуБэлэнс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предоставляет в аренду нежилое помещение общей площа</w:t>
      </w:r>
      <w:r w:rsidR="005C5BA1">
        <w:rPr>
          <w:rFonts w:ascii="Times New Roman" w:hAnsi="Times New Roman" w:cs="Times New Roman"/>
          <w:sz w:val="24"/>
          <w:szCs w:val="24"/>
        </w:rPr>
        <w:t>дью 64 км. м., находящееся по адресу г. Курган, ул. Володарского, д. 15, кадастровый номер дома; 45:15:84556456:4505.</w:t>
      </w:r>
    </w:p>
    <w:p w14:paraId="03C5E248" w14:textId="7D067525" w:rsidR="005C5BA1" w:rsidRDefault="005C5BA1" w:rsidP="005C5B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осмотрено Арендатором. Техническое состояние помещения на момент осмотра:</w:t>
      </w:r>
    </w:p>
    <w:p w14:paraId="7BC90E70" w14:textId="03DC3E5A" w:rsidR="005C5BA1" w:rsidRDefault="005C5BA1" w:rsidP="005C5B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стены и потолок помещения – без нареканий;</w:t>
      </w:r>
    </w:p>
    <w:p w14:paraId="534889A2" w14:textId="55E5A096" w:rsidR="005C5BA1" w:rsidRDefault="005C5BA1" w:rsidP="005C5B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 окон ПВХ – в удовлетворительном состоянии;</w:t>
      </w:r>
    </w:p>
    <w:p w14:paraId="4C5FBF62" w14:textId="0CA63EDF" w:rsidR="005C5BA1" w:rsidRDefault="005C5BA1" w:rsidP="005C5B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электроприборы в помещении – полностью исправны;</w:t>
      </w:r>
    </w:p>
    <w:p w14:paraId="3DB26E16" w14:textId="0CE3A1FF" w:rsidR="005C5BA1" w:rsidRDefault="005C5BA1" w:rsidP="005C5B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 находится в хорошем состоянии, без видимых внешних дефектов.</w:t>
      </w:r>
    </w:p>
    <w:p w14:paraId="073A08A6" w14:textId="2DDDF1AF" w:rsidR="005C5BA1" w:rsidRDefault="005C5BA1" w:rsidP="005C5BA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оценки общего состояния помещения: соответствует условиям договора.</w:t>
      </w:r>
    </w:p>
    <w:p w14:paraId="368D97CC" w14:textId="4C5FCCDA" w:rsidR="005C5BA1" w:rsidRDefault="005C5BA1" w:rsidP="005C5B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Коммуникации в помещении: ХВС, ГВС, энергообеспечение, канализация.</w:t>
      </w:r>
    </w:p>
    <w:p w14:paraId="1242AE26" w14:textId="39045CB0" w:rsidR="005C5BA1" w:rsidRDefault="005C5BA1" w:rsidP="005C5B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удовлетворён техническим состоянием помещения.</w:t>
      </w:r>
    </w:p>
    <w:p w14:paraId="7764B13D" w14:textId="33D82033" w:rsidR="005C5BA1" w:rsidRDefault="005C5BA1" w:rsidP="005C5B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не имеют друг к другу претензий.</w:t>
      </w:r>
    </w:p>
    <w:p w14:paraId="6A8C87CA" w14:textId="65073921" w:rsidR="00F971C0" w:rsidRDefault="005C5BA1" w:rsidP="00F971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каждого из контрагентов</w:t>
      </w:r>
    </w:p>
    <w:p w14:paraId="61278B64" w14:textId="77777777" w:rsidR="00F971C0" w:rsidRPr="00F971C0" w:rsidRDefault="00F971C0" w:rsidP="00F971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81BE33" w14:textId="349FA43E" w:rsidR="00F971C0" w:rsidRPr="00F971C0" w:rsidRDefault="00F971C0" w:rsidP="00F971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 ООО </w:t>
      </w:r>
      <w:r>
        <w:rPr>
          <w:rFonts w:ascii="Times New Roman" w:hAnsi="Times New Roman" w:cs="Times New Roman"/>
          <w:sz w:val="24"/>
          <w:szCs w:val="24"/>
        </w:rPr>
        <w:t>«Циркумфлекс»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29A186E1" w14:textId="3B558350" w:rsidR="00F971C0" w:rsidRPr="00F971C0" w:rsidRDefault="00F971C0" w:rsidP="00F971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Матвиенко Ю. А. </w:t>
      </w:r>
      <w:r w:rsidRPr="00F971C0">
        <w:rPr>
          <w:rFonts w:ascii="Times New Roman" w:hAnsi="Times New Roman" w:cs="Times New Roman"/>
          <w:i/>
          <w:iCs/>
          <w:sz w:val="24"/>
          <w:szCs w:val="24"/>
        </w:rPr>
        <w:t>(Матвиенко)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5014A84" w14:textId="77777777" w:rsidR="00F971C0" w:rsidRDefault="00F971C0" w:rsidP="00F971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5C23B7" w14:textId="77777777" w:rsidR="00F971C0" w:rsidRDefault="00F971C0" w:rsidP="00F971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 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ЛоуБэлэнс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</w:t>
      </w:r>
    </w:p>
    <w:p w14:paraId="495D5B99" w14:textId="29BA4E57" w:rsidR="00F971C0" w:rsidRDefault="00F971C0" w:rsidP="00F971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Петровских Константин Витальевич </w:t>
      </w:r>
      <w:r w:rsidRPr="00F971C0">
        <w:rPr>
          <w:rFonts w:ascii="Times New Roman" w:hAnsi="Times New Roman" w:cs="Times New Roman"/>
          <w:i/>
          <w:iCs/>
          <w:sz w:val="24"/>
          <w:szCs w:val="24"/>
        </w:rPr>
        <w:t>(Петровских)</w:t>
      </w:r>
    </w:p>
    <w:p w14:paraId="48528070" w14:textId="77777777" w:rsidR="00F971C0" w:rsidRPr="00F971C0" w:rsidRDefault="00F971C0" w:rsidP="00F971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B84F96" w14:textId="77777777" w:rsidR="005C5BA1" w:rsidRPr="005C5BA1" w:rsidRDefault="005C5BA1" w:rsidP="005C5B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68DD855" w14:textId="77777777" w:rsidR="001B611A" w:rsidRDefault="001B611A"/>
    <w:sectPr w:rsidR="001B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20F26"/>
    <w:multiLevelType w:val="hybridMultilevel"/>
    <w:tmpl w:val="AC329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E67E69"/>
    <w:multiLevelType w:val="hybridMultilevel"/>
    <w:tmpl w:val="537C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D3"/>
    <w:rsid w:val="001B611A"/>
    <w:rsid w:val="005C5BA1"/>
    <w:rsid w:val="005F476B"/>
    <w:rsid w:val="008F6EFA"/>
    <w:rsid w:val="00B03FD3"/>
    <w:rsid w:val="00B85206"/>
    <w:rsid w:val="00F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98E9"/>
  <w15:chartTrackingRefBased/>
  <w15:docId w15:val="{2EAC6FB2-F6E9-4789-AC34-DEBB7216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235</Words>
  <Characters>1623</Characters>
  <Application>Microsoft Office Word</Application>
  <DocSecurity>0</DocSecurity>
  <Lines>30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2022-04-05T10:31:00Z</dcterms:created>
  <dcterms:modified xsi:type="dcterms:W3CDTF">2022-04-05T13:15:00Z</dcterms:modified>
</cp:coreProperties>
</file>