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3858" w14:textId="5B11E8A1" w:rsidR="006C63EE" w:rsidRDefault="005A7831" w:rsidP="005A7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№34-А</w:t>
      </w:r>
    </w:p>
    <w:p w14:paraId="59164386" w14:textId="287C2A46" w:rsidR="005A7831" w:rsidRDefault="005A7831" w:rsidP="005A7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 от 04.04.2024 г.</w:t>
      </w:r>
    </w:p>
    <w:p w14:paraId="1C129975" w14:textId="3E6E99A5" w:rsidR="005A7831" w:rsidRDefault="005A7831" w:rsidP="005A7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И. А</w:t>
      </w:r>
    </w:p>
    <w:p w14:paraId="2D1AED3F" w14:textId="14621186" w:rsid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ООО «Такси Денис»</w:t>
      </w:r>
    </w:p>
    <w:p w14:paraId="11470066" w14:textId="0B8FC6AB" w:rsid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подразделение: таксопарк.                                                                                                           Дата списания с бух учёта: 08.04.2024 г.</w:t>
      </w:r>
    </w:p>
    <w:p w14:paraId="25C5384F" w14:textId="4D2DEB30" w:rsidR="005A7831" w:rsidRDefault="005A7831" w:rsidP="005A7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списании автотранспортных средств</w:t>
      </w:r>
    </w:p>
    <w:p w14:paraId="75A464F4" w14:textId="41C45081" w:rsid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                                                                                           8 апреля 2024 г.</w:t>
      </w:r>
    </w:p>
    <w:tbl>
      <w:tblPr>
        <w:tblStyle w:val="a3"/>
        <w:tblpPr w:leftFromText="180" w:rightFromText="180" w:vertAnchor="text" w:horzAnchor="page" w:tblpX="6181" w:tblpY="-59"/>
        <w:tblW w:w="0" w:type="auto"/>
        <w:tblLook w:val="04A0" w:firstRow="1" w:lastRow="0" w:firstColumn="1" w:lastColumn="0" w:noHBand="0" w:noVBand="1"/>
      </w:tblPr>
      <w:tblGrid>
        <w:gridCol w:w="1413"/>
        <w:gridCol w:w="2045"/>
        <w:gridCol w:w="1176"/>
      </w:tblGrid>
      <w:tr w:rsidR="005A7831" w14:paraId="3ABC8EB8" w14:textId="77777777" w:rsidTr="005A7831">
        <w:tc>
          <w:tcPr>
            <w:tcW w:w="1413" w:type="dxa"/>
            <w:vMerge w:val="restart"/>
            <w:textDirection w:val="btLr"/>
          </w:tcPr>
          <w:p w14:paraId="14525A7D" w14:textId="391ADA78" w:rsidR="005A7831" w:rsidRDefault="005A7831" w:rsidP="005A78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45" w:type="dxa"/>
          </w:tcPr>
          <w:p w14:paraId="3C1F2677" w14:textId="6D455C87" w:rsid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1176" w:type="dxa"/>
          </w:tcPr>
          <w:p w14:paraId="12136C24" w14:textId="26FFEDC7" w:rsidR="005A7831" w:rsidRP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W534/DF</w:t>
            </w:r>
          </w:p>
        </w:tc>
      </w:tr>
      <w:tr w:rsidR="005A7831" w14:paraId="6F641BF7" w14:textId="77777777" w:rsidTr="005A7831">
        <w:tc>
          <w:tcPr>
            <w:tcW w:w="1413" w:type="dxa"/>
            <w:vMerge/>
          </w:tcPr>
          <w:p w14:paraId="088C84AE" w14:textId="77777777" w:rsid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EBBEF20" w14:textId="72B661D3" w:rsid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1176" w:type="dxa"/>
          </w:tcPr>
          <w:p w14:paraId="3AD18700" w14:textId="2167260C" w:rsid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Е753КУ</w:t>
            </w:r>
          </w:p>
        </w:tc>
      </w:tr>
      <w:tr w:rsidR="005A7831" w14:paraId="5F3EDA16" w14:textId="77777777" w:rsidTr="005A7831">
        <w:trPr>
          <w:trHeight w:val="415"/>
        </w:trPr>
        <w:tc>
          <w:tcPr>
            <w:tcW w:w="1413" w:type="dxa"/>
            <w:vMerge/>
          </w:tcPr>
          <w:p w14:paraId="2C348369" w14:textId="77777777" w:rsid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264A681" w14:textId="079F909C" w:rsid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</w:tc>
        <w:tc>
          <w:tcPr>
            <w:tcW w:w="1176" w:type="dxa"/>
          </w:tcPr>
          <w:p w14:paraId="6A544D7F" w14:textId="2240E21E" w:rsidR="005A7831" w:rsidRDefault="005A7831" w:rsidP="005A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АТС-532</w:t>
            </w:r>
          </w:p>
        </w:tc>
      </w:tr>
    </w:tbl>
    <w:p w14:paraId="60EC86FA" w14:textId="77777777" w:rsid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E8830" w14:textId="6D03112A" w:rsidR="005A7831" w:rsidRP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Автотранспортное средство: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5A7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5A7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седан                                                    </w:t>
      </w:r>
    </w:p>
    <w:p w14:paraId="23513830" w14:textId="56386FA2" w:rsid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BF2BF" w14:textId="77777777" w:rsidR="00321165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списания ТС: возгорание двигателя. Автомобиль восстановлению не подлежит.</w:t>
      </w:r>
    </w:p>
    <w:p w14:paraId="4E1F7EDB" w14:textId="4673E098" w:rsid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2ADCF" w14:textId="171A3B2C" w:rsidR="005A7831" w:rsidRDefault="005A7831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  <w:r w:rsidR="00321165">
        <w:rPr>
          <w:rFonts w:ascii="Times New Roman" w:hAnsi="Times New Roman" w:cs="Times New Roman"/>
          <w:sz w:val="24"/>
          <w:szCs w:val="24"/>
        </w:rPr>
        <w:t>Дроздов Ю. В.</w:t>
      </w:r>
    </w:p>
    <w:tbl>
      <w:tblPr>
        <w:tblStyle w:val="a3"/>
        <w:tblW w:w="13036" w:type="dxa"/>
        <w:tblLayout w:type="fixed"/>
        <w:tblLook w:val="04A0" w:firstRow="1" w:lastRow="0" w:firstColumn="1" w:lastColumn="0" w:noHBand="0" w:noVBand="1"/>
      </w:tblPr>
      <w:tblGrid>
        <w:gridCol w:w="1069"/>
        <w:gridCol w:w="1053"/>
        <w:gridCol w:w="1559"/>
        <w:gridCol w:w="1417"/>
        <w:gridCol w:w="1134"/>
        <w:gridCol w:w="993"/>
        <w:gridCol w:w="1701"/>
        <w:gridCol w:w="1984"/>
        <w:gridCol w:w="2126"/>
      </w:tblGrid>
      <w:tr w:rsidR="00321165" w14:paraId="76ADD42B" w14:textId="313D37C4" w:rsidTr="00FB7836">
        <w:tc>
          <w:tcPr>
            <w:tcW w:w="7225" w:type="dxa"/>
            <w:gridSpan w:val="6"/>
          </w:tcPr>
          <w:p w14:paraId="7AB46C5B" w14:textId="5DD01DED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1.Техническое состояние ТС на дату списания</w:t>
            </w:r>
          </w:p>
        </w:tc>
        <w:tc>
          <w:tcPr>
            <w:tcW w:w="5811" w:type="dxa"/>
            <w:gridSpan w:val="3"/>
          </w:tcPr>
          <w:p w14:paraId="1491231D" w14:textId="040D0A8A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Стоимость ТС на дату списания</w:t>
            </w:r>
          </w:p>
        </w:tc>
      </w:tr>
      <w:tr w:rsidR="00321165" w14:paraId="79043557" w14:textId="1EFCB8E6" w:rsidTr="00321165">
        <w:tc>
          <w:tcPr>
            <w:tcW w:w="1069" w:type="dxa"/>
          </w:tcPr>
          <w:p w14:paraId="05B1723B" w14:textId="7710ED70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</w:t>
            </w:r>
          </w:p>
        </w:tc>
        <w:tc>
          <w:tcPr>
            <w:tcW w:w="1053" w:type="dxa"/>
          </w:tcPr>
          <w:p w14:paraId="0377F79C" w14:textId="09AE9C11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559" w:type="dxa"/>
          </w:tcPr>
          <w:p w14:paraId="2C62DBAA" w14:textId="11BAB240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баланс предприятия</w:t>
            </w:r>
          </w:p>
        </w:tc>
        <w:tc>
          <w:tcPr>
            <w:tcW w:w="1417" w:type="dxa"/>
          </w:tcPr>
          <w:p w14:paraId="6791C0E1" w14:textId="12A494B6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кап. Ремонта</w:t>
            </w:r>
          </w:p>
        </w:tc>
        <w:tc>
          <w:tcPr>
            <w:tcW w:w="1134" w:type="dxa"/>
          </w:tcPr>
          <w:p w14:paraId="5DA15373" w14:textId="6D7B3350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 учёта в ГАИ</w:t>
            </w:r>
          </w:p>
        </w:tc>
        <w:tc>
          <w:tcPr>
            <w:tcW w:w="993" w:type="dxa"/>
          </w:tcPr>
          <w:p w14:paraId="110B4935" w14:textId="5F5865B8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ТС</w:t>
            </w:r>
          </w:p>
        </w:tc>
        <w:tc>
          <w:tcPr>
            <w:tcW w:w="1701" w:type="dxa"/>
          </w:tcPr>
          <w:p w14:paraId="31BB1883" w14:textId="18DFBD0D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момент принятия к бух. учёту, руб.</w:t>
            </w:r>
          </w:p>
        </w:tc>
        <w:tc>
          <w:tcPr>
            <w:tcW w:w="1984" w:type="dxa"/>
          </w:tcPr>
          <w:p w14:paraId="3B2F9E53" w14:textId="01412E15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амортизации, руб.</w:t>
            </w:r>
          </w:p>
        </w:tc>
        <w:tc>
          <w:tcPr>
            <w:tcW w:w="2126" w:type="dxa"/>
          </w:tcPr>
          <w:p w14:paraId="604E0D38" w14:textId="1E19004B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321165" w14:paraId="3B2B9463" w14:textId="2D5E09FE" w:rsidTr="00C03198">
        <w:trPr>
          <w:trHeight w:val="868"/>
        </w:trPr>
        <w:tc>
          <w:tcPr>
            <w:tcW w:w="1069" w:type="dxa"/>
          </w:tcPr>
          <w:p w14:paraId="09CE6056" w14:textId="21C3BAC1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</w:tcPr>
          <w:p w14:paraId="4D526CE7" w14:textId="33921E0F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1559" w:type="dxa"/>
          </w:tcPr>
          <w:p w14:paraId="6E28B374" w14:textId="6EC44987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1417" w:type="dxa"/>
          </w:tcPr>
          <w:p w14:paraId="2A796BAB" w14:textId="68A7A0DE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134" w:type="dxa"/>
          </w:tcPr>
          <w:p w14:paraId="0F2442C9" w14:textId="20D7A3A3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5.04.2024</w:t>
            </w:r>
          </w:p>
        </w:tc>
        <w:tc>
          <w:tcPr>
            <w:tcW w:w="993" w:type="dxa"/>
          </w:tcPr>
          <w:p w14:paraId="7D22CD51" w14:textId="60B04346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тыс. км.</w:t>
            </w:r>
          </w:p>
        </w:tc>
        <w:tc>
          <w:tcPr>
            <w:tcW w:w="1701" w:type="dxa"/>
          </w:tcPr>
          <w:p w14:paraId="100D67D7" w14:textId="4EE62F30" w:rsidR="00321165" w:rsidRDefault="00321165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</w:t>
            </w:r>
          </w:p>
        </w:tc>
        <w:tc>
          <w:tcPr>
            <w:tcW w:w="1984" w:type="dxa"/>
          </w:tcPr>
          <w:p w14:paraId="368951B7" w14:textId="1890C459" w:rsidR="00321165" w:rsidRDefault="00C03198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2126" w:type="dxa"/>
          </w:tcPr>
          <w:p w14:paraId="0BB2174A" w14:textId="04C9362B" w:rsidR="00321165" w:rsidRDefault="00C03198" w:rsidP="0032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45CD0B6" w14:textId="6F97C02A" w:rsidR="00321165" w:rsidRDefault="00321165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3FFC6" w14:textId="362FCD10" w:rsidR="00321165" w:rsidRDefault="00321165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3544"/>
        <w:gridCol w:w="4961"/>
      </w:tblGrid>
      <w:tr w:rsidR="00C03198" w14:paraId="2C12ADA1" w14:textId="77777777" w:rsidTr="00B20FD7">
        <w:tc>
          <w:tcPr>
            <w:tcW w:w="14737" w:type="dxa"/>
            <w:gridSpan w:val="5"/>
          </w:tcPr>
          <w:p w14:paraId="7225B80D" w14:textId="76A61E87" w:rsidR="00C03198" w:rsidRDefault="00C03198" w:rsidP="00C0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Характеристика ТС</w:t>
            </w:r>
          </w:p>
        </w:tc>
      </w:tr>
      <w:tr w:rsidR="009925E9" w14:paraId="55DB2C0C" w14:textId="77777777" w:rsidTr="00B20FD7">
        <w:tc>
          <w:tcPr>
            <w:tcW w:w="1271" w:type="dxa"/>
          </w:tcPr>
          <w:p w14:paraId="639BCA56" w14:textId="02FEA00D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тех. паспорта</w:t>
            </w:r>
          </w:p>
        </w:tc>
        <w:tc>
          <w:tcPr>
            <w:tcW w:w="3119" w:type="dxa"/>
          </w:tcPr>
          <w:p w14:paraId="6AAE1EB4" w14:textId="6A66D0E2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двигателя</w:t>
            </w:r>
          </w:p>
        </w:tc>
        <w:tc>
          <w:tcPr>
            <w:tcW w:w="1842" w:type="dxa"/>
          </w:tcPr>
          <w:p w14:paraId="34DCDAF3" w14:textId="7377EB3E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шасси</w:t>
            </w:r>
          </w:p>
        </w:tc>
        <w:tc>
          <w:tcPr>
            <w:tcW w:w="3544" w:type="dxa"/>
          </w:tcPr>
          <w:p w14:paraId="17C863E9" w14:textId="20B8E4BB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Грузоподъёмность</w:t>
            </w:r>
          </w:p>
        </w:tc>
        <w:tc>
          <w:tcPr>
            <w:tcW w:w="4961" w:type="dxa"/>
          </w:tcPr>
          <w:p w14:paraId="7DADADFE" w14:textId="65F6E322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9925E9" w14:paraId="2D0E7CD1" w14:textId="77777777" w:rsidTr="00B20FD7">
        <w:trPr>
          <w:trHeight w:val="868"/>
        </w:trPr>
        <w:tc>
          <w:tcPr>
            <w:tcW w:w="1271" w:type="dxa"/>
          </w:tcPr>
          <w:p w14:paraId="5435AA4A" w14:textId="73B74ECE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ЕВ56346</w:t>
            </w:r>
          </w:p>
        </w:tc>
        <w:tc>
          <w:tcPr>
            <w:tcW w:w="3119" w:type="dxa"/>
          </w:tcPr>
          <w:p w14:paraId="29D2C23C" w14:textId="76DE7516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ДВС8553</w:t>
            </w:r>
          </w:p>
        </w:tc>
        <w:tc>
          <w:tcPr>
            <w:tcW w:w="1842" w:type="dxa"/>
          </w:tcPr>
          <w:p w14:paraId="15723A1D" w14:textId="11982F51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623562АЕ34</w:t>
            </w:r>
          </w:p>
        </w:tc>
        <w:tc>
          <w:tcPr>
            <w:tcW w:w="3544" w:type="dxa"/>
          </w:tcPr>
          <w:p w14:paraId="5A2C147E" w14:textId="320E55AD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кг</w:t>
            </w:r>
          </w:p>
        </w:tc>
        <w:tc>
          <w:tcPr>
            <w:tcW w:w="4961" w:type="dxa"/>
          </w:tcPr>
          <w:p w14:paraId="681B1B2F" w14:textId="10BA6F99" w:rsidR="009925E9" w:rsidRDefault="009925E9" w:rsidP="0099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кг</w:t>
            </w:r>
          </w:p>
        </w:tc>
      </w:tr>
    </w:tbl>
    <w:p w14:paraId="62DAB68D" w14:textId="5B580DAF" w:rsidR="00C03198" w:rsidRDefault="00C03198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1C8E4" w14:textId="6C039240" w:rsidR="009925E9" w:rsidRDefault="009925E9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ТС оснащено прицепным устройством.</w:t>
      </w:r>
    </w:p>
    <w:p w14:paraId="4DC2EB3A" w14:textId="77777777" w:rsidR="009925E9" w:rsidRDefault="009925E9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 дальнейшая эксплуатация автомобиля не представляется возможным. ТС подлежит списанию. Произвести разборку ТС, оприходовать АКБ.</w:t>
      </w:r>
    </w:p>
    <w:p w14:paraId="18318818" w14:textId="77777777" w:rsidR="009925E9" w:rsidRDefault="009925E9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Дефектный акт от 535/С от 05.04.2024 г.</w:t>
      </w:r>
    </w:p>
    <w:p w14:paraId="600E8CFF" w14:textId="319045E2" w:rsidR="009925E9" w:rsidRDefault="009925E9" w:rsidP="005A78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 Старший механик Романенко В. П. </w:t>
      </w:r>
      <w:r w:rsidRPr="009925E9">
        <w:rPr>
          <w:rFonts w:ascii="Times New Roman" w:hAnsi="Times New Roman" w:cs="Times New Roman"/>
          <w:i/>
          <w:iCs/>
          <w:sz w:val="24"/>
          <w:szCs w:val="24"/>
        </w:rPr>
        <w:t>(Романенко)</w:t>
      </w:r>
    </w:p>
    <w:p w14:paraId="06D5B2FE" w14:textId="0DB17EED" w:rsidR="009925E9" w:rsidRDefault="009925E9" w:rsidP="005A78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по ремонту ТС Быков А. Ю. </w:t>
      </w:r>
      <w:r w:rsidRPr="009925E9">
        <w:rPr>
          <w:rFonts w:ascii="Times New Roman" w:hAnsi="Times New Roman" w:cs="Times New Roman"/>
          <w:i/>
          <w:iCs/>
          <w:sz w:val="24"/>
          <w:szCs w:val="24"/>
        </w:rPr>
        <w:t>(Быков)</w:t>
      </w:r>
    </w:p>
    <w:p w14:paraId="6D5EFF85" w14:textId="7F572F6B" w:rsidR="009925E9" w:rsidRDefault="009925E9" w:rsidP="005A78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такси Дроздов В. Ю. </w:t>
      </w:r>
      <w:r w:rsidRPr="009925E9">
        <w:rPr>
          <w:rFonts w:ascii="Times New Roman" w:hAnsi="Times New Roman" w:cs="Times New Roman"/>
          <w:i/>
          <w:iCs/>
          <w:sz w:val="24"/>
          <w:szCs w:val="24"/>
        </w:rPr>
        <w:t>(Дроздов)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3969"/>
        <w:gridCol w:w="6237"/>
      </w:tblGrid>
      <w:tr w:rsidR="009925E9" w14:paraId="2687678E" w14:textId="625A7C43" w:rsidTr="009925E9">
        <w:tc>
          <w:tcPr>
            <w:tcW w:w="14737" w:type="dxa"/>
            <w:gridSpan w:val="4"/>
          </w:tcPr>
          <w:p w14:paraId="44C7229B" w14:textId="1FA5566E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Принятие к бух. Учёту демонтированных деталей</w:t>
            </w:r>
          </w:p>
        </w:tc>
      </w:tr>
      <w:tr w:rsidR="009925E9" w14:paraId="2B279C5E" w14:textId="64D94F1A" w:rsidTr="00B60CF4">
        <w:trPr>
          <w:trHeight w:val="715"/>
        </w:trPr>
        <w:tc>
          <w:tcPr>
            <w:tcW w:w="1271" w:type="dxa"/>
          </w:tcPr>
          <w:p w14:paraId="339C84DC" w14:textId="0F0240F0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14:paraId="16A1B056" w14:textId="7F9AE6C8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</w:tcPr>
          <w:p w14:paraId="53F6807F" w14:textId="15EEF030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</w:tcPr>
          <w:p w14:paraId="7FBC8B4F" w14:textId="1FDC8335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925E9" w14:paraId="15ACE4D8" w14:textId="7F3940FE" w:rsidTr="00B60CF4">
        <w:trPr>
          <w:trHeight w:val="868"/>
        </w:trPr>
        <w:tc>
          <w:tcPr>
            <w:tcW w:w="1271" w:type="dxa"/>
          </w:tcPr>
          <w:p w14:paraId="29A67F4B" w14:textId="2B9FE267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</w:t>
            </w:r>
          </w:p>
        </w:tc>
        <w:tc>
          <w:tcPr>
            <w:tcW w:w="3260" w:type="dxa"/>
          </w:tcPr>
          <w:p w14:paraId="736E1C1C" w14:textId="02129FDE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14:paraId="62396365" w14:textId="4E20B19A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27F54AC" w14:textId="5B0728B7" w:rsidR="009925E9" w:rsidRDefault="009925E9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14:paraId="4EC321C4" w14:textId="609E84B3" w:rsidR="009925E9" w:rsidRDefault="009925E9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5A570" w14:textId="3CB88E6F" w:rsidR="00B20FD7" w:rsidRDefault="00B20FD7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CFC83" w14:textId="31AFEC4E" w:rsidR="00B20FD7" w:rsidRDefault="00B20FD7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94773" w14:textId="77777777" w:rsidR="00B20FD7" w:rsidRDefault="00B20FD7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1136"/>
        <w:gridCol w:w="2408"/>
        <w:gridCol w:w="1701"/>
        <w:gridCol w:w="1985"/>
        <w:gridCol w:w="1275"/>
      </w:tblGrid>
      <w:tr w:rsidR="00B20FD7" w14:paraId="01862C6F" w14:textId="77777777" w:rsidTr="00B14F9C">
        <w:tc>
          <w:tcPr>
            <w:tcW w:w="14737" w:type="dxa"/>
            <w:gridSpan w:val="8"/>
          </w:tcPr>
          <w:p w14:paraId="7BEE56D5" w14:textId="62F127B7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Сведения о затратах по списанию ТС и о поступлениях мат. Ценностей от их списания</w:t>
            </w:r>
          </w:p>
        </w:tc>
      </w:tr>
      <w:tr w:rsidR="00B20FD7" w14:paraId="6AE6B5E0" w14:textId="77777777" w:rsidTr="00171929">
        <w:tc>
          <w:tcPr>
            <w:tcW w:w="7368" w:type="dxa"/>
            <w:gridSpan w:val="4"/>
          </w:tcPr>
          <w:p w14:paraId="5FD1E585" w14:textId="04689391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демонтаж</w:t>
            </w:r>
          </w:p>
        </w:tc>
        <w:tc>
          <w:tcPr>
            <w:tcW w:w="7369" w:type="dxa"/>
            <w:gridSpan w:val="4"/>
          </w:tcPr>
          <w:p w14:paraId="1CE72798" w14:textId="67D89666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от списания</w:t>
            </w:r>
          </w:p>
        </w:tc>
      </w:tr>
      <w:tr w:rsidR="00B20FD7" w14:paraId="5737A6BA" w14:textId="77777777" w:rsidTr="00B20FD7">
        <w:tc>
          <w:tcPr>
            <w:tcW w:w="1271" w:type="dxa"/>
          </w:tcPr>
          <w:p w14:paraId="2FDC5367" w14:textId="42007681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проделанной работы</w:t>
            </w:r>
          </w:p>
        </w:tc>
        <w:tc>
          <w:tcPr>
            <w:tcW w:w="3119" w:type="dxa"/>
          </w:tcPr>
          <w:p w14:paraId="3278682A" w14:textId="753BA52B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1842" w:type="dxa"/>
          </w:tcPr>
          <w:p w14:paraId="5040F39D" w14:textId="0EA8C3D8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544" w:type="dxa"/>
            <w:gridSpan w:val="2"/>
          </w:tcPr>
          <w:p w14:paraId="66CEBE80" w14:textId="77CC00AB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5B2D24F3" w14:textId="77777777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74F46294" w14:textId="77777777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14:paraId="246F26FE" w14:textId="03A0466F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0FD7" w14:paraId="2E1E6F3F" w14:textId="77777777" w:rsidTr="00B20FD7">
        <w:trPr>
          <w:trHeight w:val="868"/>
        </w:trPr>
        <w:tc>
          <w:tcPr>
            <w:tcW w:w="1271" w:type="dxa"/>
          </w:tcPr>
          <w:p w14:paraId="0D042037" w14:textId="5187A13D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АКБ</w:t>
            </w:r>
          </w:p>
        </w:tc>
        <w:tc>
          <w:tcPr>
            <w:tcW w:w="3119" w:type="dxa"/>
          </w:tcPr>
          <w:p w14:paraId="72548E02" w14:textId="50C45ED3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04. 2024 г. №42/Е</w:t>
            </w:r>
          </w:p>
        </w:tc>
        <w:tc>
          <w:tcPr>
            <w:tcW w:w="1842" w:type="dxa"/>
          </w:tcPr>
          <w:p w14:paraId="30D8CD20" w14:textId="0C8404F5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544" w:type="dxa"/>
            <w:gridSpan w:val="2"/>
          </w:tcPr>
          <w:p w14:paraId="08421BC5" w14:textId="6F2BCCB9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</w:t>
            </w:r>
          </w:p>
        </w:tc>
        <w:tc>
          <w:tcPr>
            <w:tcW w:w="1701" w:type="dxa"/>
          </w:tcPr>
          <w:p w14:paraId="419CFFB8" w14:textId="657B2A76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F0B0AE3" w14:textId="4118E95A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B30118E" w14:textId="7F3E7520" w:rsidR="00B20FD7" w:rsidRDefault="00B20FD7" w:rsidP="00DD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14:paraId="2BE9C08B" w14:textId="7DBB4601" w:rsidR="00B20FD7" w:rsidRDefault="00B20FD7" w:rsidP="005A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9A2CE" w14:textId="14215633" w:rsidR="00B20FD7" w:rsidRDefault="00B20FD7" w:rsidP="005A78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314117"/>
      <w:r>
        <w:rPr>
          <w:rFonts w:ascii="Times New Roman" w:hAnsi="Times New Roman" w:cs="Times New Roman"/>
          <w:sz w:val="24"/>
          <w:szCs w:val="24"/>
        </w:rPr>
        <w:t>Результат списания: Дебет 1500 руб., кредит 1500 руб.</w:t>
      </w:r>
    </w:p>
    <w:p w14:paraId="5DF4A9EF" w14:textId="263F2067" w:rsidR="00B20FD7" w:rsidRDefault="00B20FD7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инвентарной карточке учёта списываемое ТС отмечено.</w:t>
      </w:r>
    </w:p>
    <w:p w14:paraId="5ECAE68F" w14:textId="1975AA3D" w:rsidR="00130DA6" w:rsidRDefault="00130DA6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ООО «Такси Денис» Анисимов Ю. П. </w:t>
      </w:r>
      <w:r w:rsidRPr="00130DA6">
        <w:rPr>
          <w:rFonts w:ascii="Times New Roman" w:hAnsi="Times New Roman" w:cs="Times New Roman"/>
          <w:i/>
          <w:iCs/>
          <w:sz w:val="24"/>
          <w:szCs w:val="24"/>
        </w:rPr>
        <w:t>(Анисимов)</w:t>
      </w:r>
    </w:p>
    <w:bookmarkEnd w:id="0"/>
    <w:p w14:paraId="214EDDBE" w14:textId="07A1E25F" w:rsidR="00B20FD7" w:rsidRPr="009925E9" w:rsidRDefault="00B20FD7" w:rsidP="005A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«Такси Денис» Петров И. А. </w:t>
      </w:r>
      <w:r w:rsidRPr="00B20FD7"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sectPr w:rsidR="00B20FD7" w:rsidRPr="009925E9" w:rsidSect="005A7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6"/>
    <w:rsid w:val="00130DA6"/>
    <w:rsid w:val="00321165"/>
    <w:rsid w:val="005A7831"/>
    <w:rsid w:val="006C63EE"/>
    <w:rsid w:val="006F16E6"/>
    <w:rsid w:val="009925E9"/>
    <w:rsid w:val="00B20FD7"/>
    <w:rsid w:val="00B60CF4"/>
    <w:rsid w:val="00C0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1210"/>
  <w15:chartTrackingRefBased/>
  <w15:docId w15:val="{424403DA-88FC-40BE-939D-AE48629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298</Words>
  <Characters>2152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2022-04-08T06:39:00Z</dcterms:created>
  <dcterms:modified xsi:type="dcterms:W3CDTF">2022-04-08T07:44:00Z</dcterms:modified>
</cp:coreProperties>
</file>