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FB820" w14:textId="3F935A0A" w:rsidR="008A6F36" w:rsidRDefault="008A6F36" w:rsidP="008A6F3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«Энергосбыт Курган»</w:t>
      </w:r>
    </w:p>
    <w:p w14:paraId="23D7505C" w14:textId="77777777" w:rsidR="008A6F36" w:rsidRDefault="008A6F36" w:rsidP="008A6F3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16329DC2" w14:textId="77777777" w:rsidR="008A6F36" w:rsidRDefault="008A6F36" w:rsidP="008A6F3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2EDAE821" w14:textId="77777777" w:rsidR="008A6F36" w:rsidRDefault="008A6F36" w:rsidP="008A6F3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1F080CDC" w14:textId="12F205B5" w:rsidR="008A6F36" w:rsidRDefault="008A6F36" w:rsidP="008A6F3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69D19C96" w14:textId="4699E76C" w:rsidR="008A6F36" w:rsidRDefault="008A6F36" w:rsidP="008A6F3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счет: 45051244</w:t>
      </w:r>
    </w:p>
    <w:p w14:paraId="12E229B8" w14:textId="77777777" w:rsidR="008A6F36" w:rsidRDefault="008A6F36" w:rsidP="008A6F3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09672A80" w14:textId="7C208925" w:rsidR="008A6F36" w:rsidRDefault="00230250" w:rsidP="008A6F3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8A6F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="008A6F36">
        <w:rPr>
          <w:rFonts w:ascii="Times New Roman" w:hAnsi="Times New Roman" w:cs="Times New Roman"/>
          <w:sz w:val="24"/>
          <w:szCs w:val="24"/>
        </w:rPr>
        <w:t xml:space="preserve"> 2025 года</w:t>
      </w:r>
    </w:p>
    <w:p w14:paraId="55D61BE2" w14:textId="3DC8A1B4" w:rsidR="008A6F36" w:rsidRPr="004B00CA" w:rsidRDefault="008A6F36" w:rsidP="008A6F3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в энергосбыт</w:t>
      </w:r>
    </w:p>
    <w:p w14:paraId="79CEA18D" w14:textId="3391659D" w:rsidR="008A6F36" w:rsidRDefault="008A6F36" w:rsidP="008A6F3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Start w:id="3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На имя Межевого Олега Викторовича </w:t>
      </w:r>
      <w:r>
        <w:rPr>
          <w:rFonts w:ascii="Times New Roman" w:hAnsi="Times New Roman" w:cs="Times New Roman"/>
          <w:sz w:val="24"/>
          <w:szCs w:val="24"/>
        </w:rPr>
        <w:t>заведен лицевой счет 45051244 по адресу г. Курган, ул. Блюхера, д. 64, кв. 125. С 10.11.2025 г. квартира была продана Некрасову Дмитрию Сергеевичу на основании договора купли-продажи от 10.11.2025 г.</w:t>
      </w:r>
    </w:p>
    <w:p w14:paraId="6BF41518" w14:textId="44CD7CB2" w:rsidR="008A6F36" w:rsidRDefault="008A6F36" w:rsidP="008A6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A358BD6" w14:textId="7651DB9A" w:rsidR="008A6F36" w:rsidRDefault="008A6F36" w:rsidP="008A6F3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r>
        <w:rPr>
          <w:rFonts w:ascii="Times New Roman" w:hAnsi="Times New Roman" w:cs="Times New Roman"/>
          <w:sz w:val="24"/>
          <w:szCs w:val="24"/>
        </w:rPr>
        <w:t xml:space="preserve">Прошу </w:t>
      </w:r>
      <w:bookmarkEnd w:id="4"/>
      <w:r>
        <w:rPr>
          <w:rFonts w:ascii="Times New Roman" w:hAnsi="Times New Roman" w:cs="Times New Roman"/>
          <w:sz w:val="24"/>
          <w:szCs w:val="24"/>
        </w:rPr>
        <w:t>переоформить лицевой счет 45051244 на Некрасова Дмитрия Сергеевича.</w:t>
      </w:r>
    </w:p>
    <w:p w14:paraId="07189B22" w14:textId="77777777" w:rsidR="008A6F36" w:rsidRDefault="008A6F36" w:rsidP="008A6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56041309" w14:textId="77777777" w:rsidR="008A6F36" w:rsidRDefault="008A6F36" w:rsidP="008A6F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Ксерокопия паспорта.</w:t>
      </w:r>
    </w:p>
    <w:p w14:paraId="755B1622" w14:textId="63DC13E5" w:rsidR="008A6F36" w:rsidRPr="00374AEF" w:rsidRDefault="008A6F36" w:rsidP="008A6F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договора купли-продажи.</w:t>
      </w:r>
    </w:p>
    <w:bookmarkEnd w:id="1"/>
    <w:bookmarkEnd w:id="2"/>
    <w:bookmarkEnd w:id="3"/>
    <w:p w14:paraId="426D1CB3" w14:textId="77777777" w:rsidR="008A6F36" w:rsidRPr="00A57BFA" w:rsidRDefault="008A6F36" w:rsidP="008A6F3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6EF2CCBA" w14:textId="77777777" w:rsidR="008A6F36" w:rsidRPr="00E82EF3" w:rsidRDefault="008A6F36" w:rsidP="008A6F3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A4E345" w14:textId="77777777" w:rsidR="008A6F36" w:rsidRDefault="008A6F36" w:rsidP="008A6F36"/>
    <w:p w14:paraId="17AFB6E5" w14:textId="77777777" w:rsidR="008A6F36" w:rsidRDefault="008A6F36" w:rsidP="008A6F36"/>
    <w:p w14:paraId="4B08272A" w14:textId="77777777" w:rsidR="008A6F36" w:rsidRDefault="008A6F36" w:rsidP="008A6F36"/>
    <w:p w14:paraId="12D34409" w14:textId="77777777" w:rsidR="008A6F36" w:rsidRDefault="008A6F36" w:rsidP="008A6F36"/>
    <w:p w14:paraId="4DE5D593" w14:textId="77777777" w:rsidR="008A6F36" w:rsidRDefault="008A6F36" w:rsidP="008A6F36"/>
    <w:p w14:paraId="053F4D1C" w14:textId="77777777" w:rsidR="008A6F36" w:rsidRDefault="008A6F36" w:rsidP="008A6F36"/>
    <w:p w14:paraId="687DE371" w14:textId="77777777" w:rsidR="008A6F36" w:rsidRDefault="008A6F36" w:rsidP="008A6F36"/>
    <w:p w14:paraId="408B4FB3" w14:textId="77777777" w:rsidR="008A6F36" w:rsidRDefault="008A6F36" w:rsidP="008A6F36"/>
    <w:p w14:paraId="3B7D6436" w14:textId="77777777" w:rsidR="008A6F36" w:rsidRDefault="008A6F36" w:rsidP="008A6F36"/>
    <w:p w14:paraId="547A51D2" w14:textId="77777777" w:rsidR="008A6F36" w:rsidRDefault="008A6F36" w:rsidP="008A6F36"/>
    <w:p w14:paraId="73A1B5D6" w14:textId="77777777" w:rsidR="008A6F36" w:rsidRDefault="008A6F36" w:rsidP="008A6F36"/>
    <w:p w14:paraId="1DC9B6B3" w14:textId="77777777" w:rsidR="008A6F36" w:rsidRDefault="008A6F36" w:rsidP="008A6F36"/>
    <w:p w14:paraId="5E72B07D" w14:textId="77777777" w:rsidR="008A6F36" w:rsidRDefault="008A6F36" w:rsidP="008A6F36"/>
    <w:p w14:paraId="70E9A5D7" w14:textId="77777777" w:rsidR="008A6F36" w:rsidRDefault="008A6F36" w:rsidP="008A6F36"/>
    <w:p w14:paraId="4E8C21AA" w14:textId="77777777" w:rsidR="008A6F36" w:rsidRDefault="008A6F36" w:rsidP="008A6F36"/>
    <w:p w14:paraId="70F45AA2" w14:textId="77777777" w:rsidR="008A6F36" w:rsidRDefault="008A6F36" w:rsidP="008A6F36"/>
    <w:p w14:paraId="6945FDEC" w14:textId="77777777" w:rsidR="008A6F36" w:rsidRDefault="008A6F36" w:rsidP="008A6F36"/>
    <w:p w14:paraId="3D2B375A" w14:textId="77777777" w:rsidR="008A6F36" w:rsidRDefault="008A6F36" w:rsidP="008A6F36"/>
    <w:p w14:paraId="3DF751C2" w14:textId="77777777" w:rsidR="008A6F36" w:rsidRDefault="008A6F36" w:rsidP="008A6F36"/>
    <w:p w14:paraId="5408660D" w14:textId="77777777" w:rsidR="008A6F36" w:rsidRDefault="008A6F36" w:rsidP="008A6F36"/>
    <w:p w14:paraId="613FF41C" w14:textId="77777777" w:rsidR="008A6F36" w:rsidRDefault="008A6F36" w:rsidP="008A6F36"/>
    <w:p w14:paraId="6D84CBE2" w14:textId="77777777" w:rsidR="008A6F36" w:rsidRDefault="008A6F36" w:rsidP="008A6F36"/>
    <w:p w14:paraId="1A8E84A8" w14:textId="77777777" w:rsidR="008A6F36" w:rsidRDefault="008A6F36" w:rsidP="008A6F36"/>
    <w:p w14:paraId="6883D5B4" w14:textId="77777777" w:rsidR="008A6F36" w:rsidRDefault="008A6F36" w:rsidP="008A6F36"/>
    <w:p w14:paraId="2651B00F" w14:textId="77777777" w:rsidR="005E4246" w:rsidRDefault="005E4246"/>
    <w:sectPr w:rsidR="005E4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6233A"/>
    <w:multiLevelType w:val="hybridMultilevel"/>
    <w:tmpl w:val="6614A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46"/>
    <w:rsid w:val="00230250"/>
    <w:rsid w:val="005E4246"/>
    <w:rsid w:val="008A6F36"/>
    <w:rsid w:val="009F6882"/>
    <w:rsid w:val="00DB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4ED5"/>
  <w15:chartTrackingRefBased/>
  <w15:docId w15:val="{0E5C689A-6970-41AA-8411-1FEEA882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</Words>
  <Characters>646</Characters>
  <Application>Microsoft Office Word</Application>
  <DocSecurity>0</DocSecurity>
  <Lines>10</Lines>
  <Paragraphs>2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2023-11-16T04:02:00Z</dcterms:created>
  <dcterms:modified xsi:type="dcterms:W3CDTF">2023-11-16T04:06:00Z</dcterms:modified>
</cp:coreProperties>
</file>