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A9B25" w14:textId="77777777" w:rsidR="00052982" w:rsidRDefault="00052982" w:rsidP="000529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Директору ООО УК «Жизнь в радость» Обувному Геннадию Сергеевичу</w:t>
      </w:r>
    </w:p>
    <w:p w14:paraId="5A0E7FE7" w14:textId="77777777" w:rsidR="00052982" w:rsidRDefault="00052982" w:rsidP="000529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94DBA39" w14:textId="77777777" w:rsidR="00052982" w:rsidRDefault="00052982" w:rsidP="000529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35EE1FD5" w14:textId="77777777" w:rsidR="00052982" w:rsidRDefault="00052982" w:rsidP="000529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B48036D" w14:textId="77777777" w:rsidR="00052982" w:rsidRDefault="00052982" w:rsidP="000529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76, кв. 21.</w:t>
      </w:r>
    </w:p>
    <w:p w14:paraId="64B8264A" w14:textId="77777777" w:rsidR="00052982" w:rsidRDefault="00052982" w:rsidP="0005298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сентября 2025 года</w:t>
      </w:r>
    </w:p>
    <w:p w14:paraId="07A1DFD8" w14:textId="48388AA3" w:rsidR="00052982" w:rsidRPr="004B00CA" w:rsidRDefault="00052982" w:rsidP="000529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ремонт в подъезде</w:t>
      </w:r>
    </w:p>
    <w:p w14:paraId="681517B7" w14:textId="77777777" w:rsidR="00052982" w:rsidRDefault="00052982" w:rsidP="0005298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145463"/>
      <w:bookmarkStart w:id="4" w:name="_Hlk129765217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Викторович, </w:t>
      </w:r>
      <w:bookmarkEnd w:id="5"/>
      <w:r>
        <w:rPr>
          <w:rFonts w:ascii="Times New Roman" w:hAnsi="Times New Roman" w:cs="Times New Roman"/>
          <w:sz w:val="24"/>
          <w:szCs w:val="24"/>
        </w:rPr>
        <w:t>проживаю по адресу г. Курган, ул. Ленина, д. 76, кв. 21. Управлением домом занимается УК «</w:t>
      </w:r>
      <w:bookmarkEnd w:id="3"/>
      <w:r>
        <w:rPr>
          <w:rFonts w:ascii="Times New Roman" w:hAnsi="Times New Roman" w:cs="Times New Roman"/>
          <w:sz w:val="24"/>
          <w:szCs w:val="24"/>
        </w:rPr>
        <w:t>Жизнь в радость».</w:t>
      </w:r>
    </w:p>
    <w:p w14:paraId="0C3BB4CE" w14:textId="701EDA3A" w:rsidR="00052982" w:rsidRDefault="00052982" w:rsidP="0005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сведения, </w:t>
      </w:r>
      <w:r>
        <w:rPr>
          <w:rFonts w:ascii="Times New Roman" w:hAnsi="Times New Roman" w:cs="Times New Roman"/>
          <w:sz w:val="24"/>
          <w:szCs w:val="24"/>
        </w:rPr>
        <w:t>что осуществленный в подъезде № 3 ремонт по заявлению собственников жилых помещений от 10.05.2025 г. не отвечает стандартам надлежащего качества. В частности, жильцы жаловались на перила в подъезде, которые были плохо закреплены в бетон, шатались от прикосновения. Управляющая компания просто покрасила перила, никоим образом их не закрепив.</w:t>
      </w:r>
    </w:p>
    <w:p w14:paraId="6993F6D5" w14:textId="77777777" w:rsidR="00052982" w:rsidRDefault="00052982" w:rsidP="0005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6C714BD4" w14:textId="77777777" w:rsidR="00052982" w:rsidRDefault="00052982" w:rsidP="0005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176E6EC" w14:textId="1A419EF5" w:rsidR="00052982" w:rsidRDefault="00052982" w:rsidP="000529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1161000"/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В кратчайшие сроки </w:t>
      </w:r>
      <w:r>
        <w:rPr>
          <w:rFonts w:ascii="Times New Roman" w:hAnsi="Times New Roman" w:cs="Times New Roman"/>
          <w:sz w:val="24"/>
          <w:szCs w:val="24"/>
        </w:rPr>
        <w:t>исправить недостатки в осуществленном ремонте.</w:t>
      </w:r>
    </w:p>
    <w:p w14:paraId="5985BC95" w14:textId="77777777" w:rsidR="00052982" w:rsidRPr="00A046ED" w:rsidRDefault="00052982" w:rsidP="000529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неудовлетворения просьбы жильцы будут вынуждены обратиться с жалобой в государственную жилищную инспекцию.</w:t>
      </w:r>
    </w:p>
    <w:bookmarkEnd w:id="2"/>
    <w:bookmarkEnd w:id="4"/>
    <w:bookmarkEnd w:id="6"/>
    <w:bookmarkEnd w:id="7"/>
    <w:bookmarkEnd w:id="8"/>
    <w:p w14:paraId="7AA07997" w14:textId="77777777" w:rsidR="00052982" w:rsidRPr="00A57BFA" w:rsidRDefault="00052982" w:rsidP="00052982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79659169" w14:textId="77777777" w:rsidR="00052982" w:rsidRPr="00E82EF3" w:rsidRDefault="00052982" w:rsidP="0005298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885737" w14:textId="77777777" w:rsidR="00052982" w:rsidRDefault="00052982" w:rsidP="00052982"/>
    <w:p w14:paraId="3186AC60" w14:textId="77777777" w:rsidR="00052982" w:rsidRDefault="00052982" w:rsidP="00052982"/>
    <w:p w14:paraId="168FBF16" w14:textId="77777777" w:rsidR="00052982" w:rsidRDefault="00052982" w:rsidP="00052982"/>
    <w:p w14:paraId="23A26B29" w14:textId="77777777" w:rsidR="00052982" w:rsidRDefault="00052982" w:rsidP="00052982"/>
    <w:p w14:paraId="28F5D844" w14:textId="77777777" w:rsidR="00052982" w:rsidRDefault="00052982" w:rsidP="00052982"/>
    <w:p w14:paraId="7A767068" w14:textId="77777777" w:rsidR="00052982" w:rsidRDefault="00052982" w:rsidP="00052982"/>
    <w:p w14:paraId="2CC33F77" w14:textId="77777777" w:rsidR="00052982" w:rsidRDefault="00052982" w:rsidP="00052982"/>
    <w:p w14:paraId="59669178" w14:textId="77777777" w:rsidR="00052982" w:rsidRDefault="00052982" w:rsidP="00052982"/>
    <w:p w14:paraId="4EE78F3F" w14:textId="77777777" w:rsidR="00052982" w:rsidRDefault="00052982" w:rsidP="00052982"/>
    <w:p w14:paraId="5CC27FF0" w14:textId="77777777" w:rsidR="00733BA7" w:rsidRDefault="00733BA7"/>
    <w:sectPr w:rsidR="00733B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50"/>
    <w:rsid w:val="00052982"/>
    <w:rsid w:val="00733BA7"/>
    <w:rsid w:val="00B26950"/>
    <w:rsid w:val="00F0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37E2"/>
  <w15:chartTrackingRefBased/>
  <w15:docId w15:val="{0956BD47-9794-45C4-97DE-2D34CE41F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905</Characters>
  <Application>Microsoft Office Word</Application>
  <DocSecurity>0</DocSecurity>
  <Lines>14</Lines>
  <Paragraphs>4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2023-09-18T03:29:00Z</dcterms:created>
  <dcterms:modified xsi:type="dcterms:W3CDTF">2023-09-18T03:31:00Z</dcterms:modified>
</cp:coreProperties>
</file>