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BD05" w14:textId="77777777" w:rsidR="0089123C" w:rsidRDefault="0089123C" w:rsidP="008912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31518B3" w14:textId="168AE582" w:rsidR="0089123C" w:rsidRDefault="0089123C" w:rsidP="008912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B614121" w14:textId="5BF05CCA" w:rsidR="0089123C" w:rsidRDefault="0089123C" w:rsidP="008912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материальную помощь</w:t>
      </w:r>
    </w:p>
    <w:p w14:paraId="4D0C4802" w14:textId="77777777" w:rsidR="0089123C" w:rsidRPr="00B74F11" w:rsidRDefault="0089123C" w:rsidP="00891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BAA3338" w14:textId="26381B94" w:rsidR="0089123C" w:rsidRDefault="0089123C" w:rsidP="008912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юрисконсульт Т.Л. Некрасов </w:t>
      </w:r>
      <w:r>
        <w:rPr>
          <w:rFonts w:ascii="Times New Roman" w:hAnsi="Times New Roman" w:cs="Times New Roman"/>
          <w:sz w:val="24"/>
          <w:szCs w:val="24"/>
        </w:rPr>
        <w:t xml:space="preserve">10.08.2025 г. женился, в связи с чем предлагаю выделить ему материальную помощь в сумме 20 000 рублей. Некрасов на протяжении нескольких лет показывает выдающиеся результаты на работе, является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примером для своих коллег.</w:t>
      </w:r>
    </w:p>
    <w:bookmarkEnd w:id="1"/>
    <w:bookmarkEnd w:id="2"/>
    <w:bookmarkEnd w:id="3"/>
    <w:p w14:paraId="3B7BAF01" w14:textId="77777777" w:rsidR="0089123C" w:rsidRPr="00A541D9" w:rsidRDefault="0089123C" w:rsidP="00891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F59408" w14:textId="77777777" w:rsidR="0089123C" w:rsidRDefault="0089123C" w:rsidP="0089123C"/>
    <w:p w14:paraId="723CA223" w14:textId="77777777" w:rsidR="0089123C" w:rsidRDefault="0089123C" w:rsidP="0089123C"/>
    <w:p w14:paraId="1B251180" w14:textId="77777777" w:rsidR="0089123C" w:rsidRDefault="0089123C" w:rsidP="0089123C"/>
    <w:p w14:paraId="5357224D" w14:textId="77777777" w:rsidR="00BA5411" w:rsidRDefault="00BA5411"/>
    <w:sectPr w:rsidR="00B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BE"/>
    <w:rsid w:val="0089123C"/>
    <w:rsid w:val="00BA5411"/>
    <w:rsid w:val="00CA34AF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DD8"/>
  <w15:chartTrackingRefBased/>
  <w15:docId w15:val="{3C413C59-13BC-4B2E-9779-B7D0EBC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508</Characters>
  <Application>Microsoft Office Word</Application>
  <DocSecurity>0</DocSecurity>
  <Lines>8</Lines>
  <Paragraphs>2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2023-08-17T04:14:00Z</dcterms:created>
  <dcterms:modified xsi:type="dcterms:W3CDTF">2023-08-17T04:16:00Z</dcterms:modified>
</cp:coreProperties>
</file>