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BB73B" w14:textId="77777777" w:rsidR="00232C97" w:rsidRDefault="00232C97" w:rsidP="00232C9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2F4135B7" w14:textId="77777777" w:rsidR="00232C97" w:rsidRDefault="00232C97" w:rsidP="00232C9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3B67AE1" w14:textId="77777777" w:rsidR="00232C97" w:rsidRDefault="00232C97" w:rsidP="00232C9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Межевой Олег Викторович</w:t>
      </w:r>
    </w:p>
    <w:p w14:paraId="3A94FBEE" w14:textId="77777777" w:rsidR="00232C97" w:rsidRDefault="00232C97" w:rsidP="00232C9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091AC69" w14:textId="77777777" w:rsidR="00232C97" w:rsidRDefault="00232C97" w:rsidP="00232C9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6F8FEE8A" w14:textId="77777777" w:rsidR="00232C97" w:rsidRDefault="00232C97" w:rsidP="00232C9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мая 2024 года</w:t>
      </w:r>
    </w:p>
    <w:p w14:paraId="7FBF1F63" w14:textId="093233D5" w:rsidR="00232C97" w:rsidRPr="004B00CA" w:rsidRDefault="00232C97" w:rsidP="00232C9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Жалоба на магазин «</w:t>
      </w:r>
      <w:bookmarkStart w:id="2" w:name="_GoBack"/>
      <w:r>
        <w:rPr>
          <w:rFonts w:ascii="Times New Roman" w:hAnsi="Times New Roman" w:cs="Times New Roman"/>
          <w:sz w:val="24"/>
          <w:szCs w:val="24"/>
        </w:rPr>
        <w:t>Пятёрочка</w:t>
      </w:r>
      <w:bookmarkEnd w:id="2"/>
      <w:r>
        <w:rPr>
          <w:rFonts w:ascii="Times New Roman" w:hAnsi="Times New Roman" w:cs="Times New Roman"/>
          <w:sz w:val="24"/>
          <w:szCs w:val="24"/>
        </w:rPr>
        <w:t>»</w:t>
      </w:r>
    </w:p>
    <w:p w14:paraId="62241D10" w14:textId="40F7F77E" w:rsidR="00232C97" w:rsidRDefault="00232C97" w:rsidP="00232C9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25.05.2024 г. </w:t>
      </w:r>
      <w:r>
        <w:rPr>
          <w:rFonts w:ascii="Times New Roman" w:hAnsi="Times New Roman" w:cs="Times New Roman"/>
          <w:sz w:val="24"/>
          <w:szCs w:val="24"/>
        </w:rPr>
        <w:t>посещал торговую точку магазина «Пятёрочка» по адресу г. Курган, ул. Воронина, д. 32, в овощном отделе заметил крысу (фотография прилагается). Сообщив об этом администратору, получил хамство в свой адрес. Администратор Евгения начала мне угрожать с требованием не передавать информацию в государственный надзорный орган.</w:t>
      </w:r>
    </w:p>
    <w:bookmarkEnd w:id="3"/>
    <w:p w14:paraId="0F2670D3" w14:textId="77777777" w:rsidR="00232C97" w:rsidRDefault="00232C97" w:rsidP="00232C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0C305E0" w14:textId="77777777" w:rsidR="00232C97" w:rsidRDefault="00232C97" w:rsidP="00232C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4C53731" w14:textId="36C81866" w:rsidR="00232C97" w:rsidRDefault="00232C97" w:rsidP="00232C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магазин «</w:t>
      </w:r>
      <w:r>
        <w:rPr>
          <w:rFonts w:ascii="Times New Roman" w:hAnsi="Times New Roman" w:cs="Times New Roman"/>
          <w:sz w:val="24"/>
          <w:szCs w:val="24"/>
        </w:rPr>
        <w:t>Пятёрочка</w:t>
      </w:r>
      <w:r>
        <w:rPr>
          <w:rFonts w:ascii="Times New Roman" w:hAnsi="Times New Roman" w:cs="Times New Roman"/>
          <w:sz w:val="24"/>
          <w:szCs w:val="24"/>
        </w:rPr>
        <w:t xml:space="preserve">» и администратора </w:t>
      </w:r>
      <w:r>
        <w:rPr>
          <w:rFonts w:ascii="Times New Roman" w:hAnsi="Times New Roman" w:cs="Times New Roman"/>
          <w:sz w:val="24"/>
          <w:szCs w:val="24"/>
        </w:rPr>
        <w:t>Евгению</w:t>
      </w:r>
      <w:r>
        <w:rPr>
          <w:rFonts w:ascii="Times New Roman" w:hAnsi="Times New Roman" w:cs="Times New Roman"/>
          <w:sz w:val="24"/>
          <w:szCs w:val="24"/>
        </w:rPr>
        <w:t xml:space="preserve"> к ответственности по закону.</w:t>
      </w:r>
    </w:p>
    <w:p w14:paraId="355CC10B" w14:textId="3A33F5B4" w:rsidR="004A1D38" w:rsidRDefault="004A1D38" w:rsidP="004A1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665DB45" w14:textId="35795249" w:rsidR="004A1D38" w:rsidRPr="004A1D38" w:rsidRDefault="004A1D38" w:rsidP="004A1D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 крысы в магазине «Пятёрочка».</w:t>
      </w:r>
    </w:p>
    <w:bookmarkEnd w:id="1"/>
    <w:bookmarkEnd w:id="4"/>
    <w:bookmarkEnd w:id="6"/>
    <w:bookmarkEnd w:id="7"/>
    <w:bookmarkEnd w:id="8"/>
    <w:p w14:paraId="7CE34450" w14:textId="77777777" w:rsidR="00232C97" w:rsidRPr="00A57BFA" w:rsidRDefault="00232C97" w:rsidP="00232C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35C0B862" w14:textId="77777777" w:rsidR="00232C97" w:rsidRPr="00E82EF3" w:rsidRDefault="00232C97" w:rsidP="00232C9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6E633D" w14:textId="77777777" w:rsidR="00232C97" w:rsidRDefault="00232C97" w:rsidP="00232C97"/>
    <w:p w14:paraId="4EE1FA9E" w14:textId="77777777" w:rsidR="00232C97" w:rsidRDefault="00232C97" w:rsidP="00232C97"/>
    <w:p w14:paraId="4E5868F9" w14:textId="77777777" w:rsidR="00232C97" w:rsidRDefault="00232C97" w:rsidP="00232C97"/>
    <w:p w14:paraId="30BFEFAD" w14:textId="77777777" w:rsidR="00232C97" w:rsidRDefault="00232C97" w:rsidP="00232C97"/>
    <w:p w14:paraId="453CF470" w14:textId="77777777" w:rsidR="00015454" w:rsidRDefault="00015454"/>
    <w:sectPr w:rsidR="0001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71D24"/>
    <w:multiLevelType w:val="hybridMultilevel"/>
    <w:tmpl w:val="3158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F5"/>
    <w:rsid w:val="00015454"/>
    <w:rsid w:val="00213A35"/>
    <w:rsid w:val="00232C97"/>
    <w:rsid w:val="004A1D38"/>
    <w:rsid w:val="0079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83CF"/>
  <w15:chartTrackingRefBased/>
  <w15:docId w15:val="{4E2A0700-70C0-4C6E-8839-5AEAB1F7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2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755</Characters>
  <Application>Microsoft Office Word</Application>
  <DocSecurity>0</DocSecurity>
  <Lines>12</Lines>
  <Paragraphs>4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2023-05-26T03:05:00Z</dcterms:created>
  <dcterms:modified xsi:type="dcterms:W3CDTF">2023-05-26T03:08:00Z</dcterms:modified>
</cp:coreProperties>
</file>