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5CA3" w14:textId="16056ADC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оператору по обращению с ТКО ООО «Чистый город»</w:t>
      </w:r>
    </w:p>
    <w:p w14:paraId="693793CE" w14:textId="77777777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142E47B1" w14:textId="77777777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E80FC75" w14:textId="77777777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620652" w14:textId="77777777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C994E41" w14:textId="1364CFED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2024 года</w:t>
      </w:r>
    </w:p>
    <w:p w14:paraId="1D8963FB" w14:textId="13781735" w:rsidR="00FF039A" w:rsidRDefault="00FF039A" w:rsidP="00FF03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+7-909-676-12-32</w:t>
      </w:r>
    </w:p>
    <w:p w14:paraId="005C04FC" w14:textId="570461D7" w:rsidR="00FF039A" w:rsidRDefault="00FF039A" w:rsidP="00FF03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нерегулярный вывоз мусора</w:t>
      </w:r>
    </w:p>
    <w:p w14:paraId="6537E434" w14:textId="07BAF67F" w:rsidR="00FF039A" w:rsidRDefault="00FF039A" w:rsidP="00FF03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проживаю в доме по адресу ул. Блюхера, д. 54, кв. 12. </w:t>
      </w:r>
      <w:r>
        <w:rPr>
          <w:rFonts w:ascii="Times New Roman" w:hAnsi="Times New Roman" w:cs="Times New Roman"/>
          <w:sz w:val="24"/>
          <w:szCs w:val="24"/>
        </w:rPr>
        <w:t xml:space="preserve">Мусор с контейнерной площадки, размещённой вблизи моего дома, вывозится один раз в неделю, что в свою очередь нарушает установленные государством стандарты, мои потребительские права. </w:t>
      </w:r>
    </w:p>
    <w:p w14:paraId="2C3A82A0" w14:textId="77777777" w:rsidR="00FF039A" w:rsidRDefault="00FF039A" w:rsidP="00FF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BB1ECEB" w14:textId="77777777" w:rsidR="00FF039A" w:rsidRDefault="00FF039A" w:rsidP="00FF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3DAE76F" w14:textId="3CE13C4D" w:rsidR="00FF039A" w:rsidRDefault="00FF039A" w:rsidP="00FF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разобраться в вопросе частоты вывоза мусора.</w:t>
      </w:r>
    </w:p>
    <w:p w14:paraId="27D33881" w14:textId="2C4D3A16" w:rsidR="00FF039A" w:rsidRDefault="00FF039A" w:rsidP="00FF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вывозить мусор чаще.</w:t>
      </w:r>
    </w:p>
    <w:p w14:paraId="29BA2001" w14:textId="725A75C4" w:rsidR="00FF039A" w:rsidRDefault="00FF039A" w:rsidP="00FF0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меня о проделанной работе.</w:t>
      </w:r>
    </w:p>
    <w:bookmarkEnd w:id="1"/>
    <w:bookmarkEnd w:id="2"/>
    <w:bookmarkEnd w:id="3"/>
    <w:bookmarkEnd w:id="4"/>
    <w:p w14:paraId="0FED7507" w14:textId="77777777" w:rsidR="00FF039A" w:rsidRDefault="00FF039A" w:rsidP="00FF03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3AF5002" w14:textId="77777777" w:rsidR="00FF039A" w:rsidRPr="00E82EF3" w:rsidRDefault="00FF039A" w:rsidP="00FF03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9D14A0" w14:textId="77777777" w:rsidR="00FF039A" w:rsidRDefault="00FF039A" w:rsidP="00FF039A"/>
    <w:p w14:paraId="002D04F0" w14:textId="77777777" w:rsidR="00FF039A" w:rsidRDefault="00FF039A" w:rsidP="00FF039A"/>
    <w:p w14:paraId="5A231140" w14:textId="77777777" w:rsidR="00FF039A" w:rsidRDefault="00FF039A" w:rsidP="00FF039A"/>
    <w:p w14:paraId="0E59A895" w14:textId="77777777" w:rsidR="00FF039A" w:rsidRDefault="00FF039A" w:rsidP="00FF039A"/>
    <w:p w14:paraId="20A5264F" w14:textId="77777777" w:rsidR="00FF039A" w:rsidRDefault="00FF039A" w:rsidP="00FF039A"/>
    <w:p w14:paraId="7ABB77CB" w14:textId="77777777" w:rsidR="00FF039A" w:rsidRDefault="00FF039A" w:rsidP="00FF039A"/>
    <w:p w14:paraId="04EF9173" w14:textId="77777777" w:rsidR="00FF039A" w:rsidRDefault="00FF039A" w:rsidP="00FF039A"/>
    <w:p w14:paraId="75AB8F10" w14:textId="77777777" w:rsidR="00FF039A" w:rsidRDefault="00FF039A" w:rsidP="00FF039A"/>
    <w:p w14:paraId="519C520C" w14:textId="77777777" w:rsidR="00FF039A" w:rsidRDefault="00FF039A" w:rsidP="00FF039A"/>
    <w:p w14:paraId="75046C4D" w14:textId="77777777" w:rsidR="00FF039A" w:rsidRDefault="00FF039A" w:rsidP="00FF039A"/>
    <w:p w14:paraId="1AF61514" w14:textId="77777777" w:rsidR="003B486E" w:rsidRDefault="003B486E"/>
    <w:sectPr w:rsidR="003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C0"/>
    <w:rsid w:val="002A2A07"/>
    <w:rsid w:val="003B486E"/>
    <w:rsid w:val="009249C0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ACED"/>
  <w15:chartTrackingRefBased/>
  <w15:docId w15:val="{5495FA1B-F9A7-4E27-BDB6-BD976FA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652</Characters>
  <Application>Microsoft Office Word</Application>
  <DocSecurity>0</DocSecurity>
  <Lines>11</Lines>
  <Paragraphs>3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2023-03-24T03:48:00Z</dcterms:created>
  <dcterms:modified xsi:type="dcterms:W3CDTF">2023-03-24T03:51:00Z</dcterms:modified>
</cp:coreProperties>
</file>