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FA6E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B5E24CE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05B6BA52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4E169A34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рации: г. Курган, ул. Ленина, д. 52, кв. 12.</w:t>
      </w:r>
    </w:p>
    <w:p w14:paraId="5426A27E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Нестеров Андрей Павлович</w:t>
      </w:r>
    </w:p>
    <w:p w14:paraId="6934A14D" w14:textId="77777777" w:rsidR="00D97C2C" w:rsidRDefault="00D97C2C" w:rsidP="00D97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231CE589" w14:textId="37559D67" w:rsidR="00D97C2C" w:rsidRDefault="00D97C2C" w:rsidP="00D97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оскорблении личности</w:t>
      </w:r>
    </w:p>
    <w:p w14:paraId="269E7517" w14:textId="77777777" w:rsidR="00D97C2C" w:rsidRDefault="00D97C2C" w:rsidP="00D97C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10.10.2022 г. посещал ресторан «Атриум» со своей женой, Шараповой Екатериной Павловной. В тот же вечер к нашему столику подошёл неизвестный мужчина (ответчик), начал оскорблять меня нецензурной бранью. Как выяснилось позже, тем мужчиной являлся Нестеров Андрей Павлович, работающий официантом в данном. </w:t>
      </w:r>
    </w:p>
    <w:p w14:paraId="27FEAF4D" w14:textId="77777777" w:rsidR="00D97C2C" w:rsidRDefault="00D97C2C" w:rsidP="00D97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2"/>
    <w:p w14:paraId="7097DC6F" w14:textId="77777777" w:rsidR="00D97C2C" w:rsidRDefault="00D97C2C" w:rsidP="00D97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CF088C3" w14:textId="77777777" w:rsidR="00D97C2C" w:rsidRPr="005A0AAF" w:rsidRDefault="00D97C2C" w:rsidP="00D97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1392634"/>
      <w:r>
        <w:rPr>
          <w:rFonts w:ascii="Times New Roman" w:hAnsi="Times New Roman" w:cs="Times New Roman"/>
          <w:sz w:val="24"/>
          <w:szCs w:val="24"/>
        </w:rPr>
        <w:t>Взыскать с Нестерова Андрея Павловича 100 000 руб. в качестве компенсации морального ущерба.</w:t>
      </w:r>
    </w:p>
    <w:bookmarkEnd w:id="0"/>
    <w:bookmarkEnd w:id="3"/>
    <w:bookmarkEnd w:id="4"/>
    <w:p w14:paraId="02BB4CD4" w14:textId="77777777" w:rsidR="00D97C2C" w:rsidRDefault="00D97C2C" w:rsidP="00D97C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667F0607" w14:textId="77777777" w:rsidR="00D97C2C" w:rsidRPr="008A3A38" w:rsidRDefault="00D97C2C" w:rsidP="00D97C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173069" w14:textId="77777777" w:rsidR="00D97C2C" w:rsidRDefault="00D97C2C" w:rsidP="00D97C2C"/>
    <w:p w14:paraId="3EA8EBE9" w14:textId="77777777" w:rsidR="00D97C2C" w:rsidRDefault="00D97C2C" w:rsidP="00D97C2C"/>
    <w:p w14:paraId="716F1339" w14:textId="77777777" w:rsidR="00D97C2C" w:rsidRDefault="00D97C2C" w:rsidP="00D97C2C"/>
    <w:p w14:paraId="4D4159C8" w14:textId="77777777" w:rsidR="00D97C2C" w:rsidRDefault="00D97C2C" w:rsidP="00D97C2C"/>
    <w:p w14:paraId="5F1E3308" w14:textId="77777777" w:rsidR="00D97C2C" w:rsidRDefault="00D97C2C" w:rsidP="00D97C2C"/>
    <w:p w14:paraId="2498B0E5" w14:textId="77777777" w:rsidR="00D97C2C" w:rsidRDefault="00D97C2C" w:rsidP="00D97C2C"/>
    <w:p w14:paraId="10C705C1" w14:textId="77777777" w:rsidR="00D97C2C" w:rsidRDefault="00D97C2C" w:rsidP="00D97C2C"/>
    <w:p w14:paraId="3E34784F" w14:textId="77777777" w:rsidR="00D97C2C" w:rsidRDefault="00D97C2C" w:rsidP="00D97C2C"/>
    <w:p w14:paraId="2C0E7625" w14:textId="77777777" w:rsidR="0075164D" w:rsidRDefault="0075164D"/>
    <w:sectPr w:rsidR="0075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EE"/>
    <w:rsid w:val="00341798"/>
    <w:rsid w:val="0075164D"/>
    <w:rsid w:val="00D677EE"/>
    <w:rsid w:val="00D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534"/>
  <w15:chartTrackingRefBased/>
  <w15:docId w15:val="{AC105527-3161-426E-840D-B16445B5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908</Characters>
  <Application>Microsoft Office Word</Application>
  <DocSecurity>0</DocSecurity>
  <Lines>15</Lines>
  <Paragraphs>4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2022-12-12T04:51:00Z</dcterms:created>
  <dcterms:modified xsi:type="dcterms:W3CDTF">2022-12-12T04:52:00Z</dcterms:modified>
</cp:coreProperties>
</file>