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2096" w14:textId="6395BBD8" w:rsidR="008951C7" w:rsidRPr="001449B3" w:rsidRDefault="008951C7" w:rsidP="008951C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Ромашовские забавы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Ромашову В. 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EFCBA7" w14:textId="2CA8A8CE" w:rsidR="008951C7" w:rsidRDefault="008951C7" w:rsidP="008951C7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8951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От технолога питания </w:t>
      </w:r>
      <w:r>
        <w:rPr>
          <w:rFonts w:ascii="Times New Roman" w:hAnsi="Times New Roman" w:cs="Times New Roman"/>
          <w:sz w:val="24"/>
          <w:szCs w:val="24"/>
        </w:rPr>
        <w:t>Борисова Е. В.</w:t>
      </w:r>
    </w:p>
    <w:p w14:paraId="20646FC8" w14:textId="77777777" w:rsidR="008951C7" w:rsidRDefault="008951C7" w:rsidP="008951C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8210247" w14:textId="77777777" w:rsidR="008951C7" w:rsidRDefault="008951C7" w:rsidP="008951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C3C22B7" w14:textId="59F22E50" w:rsidR="001B1690" w:rsidRDefault="001B1690" w:rsidP="008951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109944"/>
      <w:bookmarkStart w:id="1" w:name="_Hlk106009136"/>
      <w:r>
        <w:rPr>
          <w:rFonts w:ascii="Times New Roman" w:hAnsi="Times New Roman" w:cs="Times New Roman"/>
          <w:sz w:val="24"/>
          <w:szCs w:val="24"/>
        </w:rPr>
        <w:t>Руководствуясь ч. 2 ст. 72. 1, п. 5 ч. 1 ст. 77 ТК РФ, прошу перевести меня на работу в ООО «Чистый родник» на должность старшего технолога питания, расторгнув трудовой договор №562/А от 10.02.2020 г. Письмо-приглашение прикладываю к заявлению.</w:t>
      </w:r>
    </w:p>
    <w:bookmarkEnd w:id="0"/>
    <w:p w14:paraId="700457F9" w14:textId="2D1769AA" w:rsidR="008951C7" w:rsidRDefault="008951C7" w:rsidP="00895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1B1690">
        <w:rPr>
          <w:rFonts w:ascii="Times New Roman" w:hAnsi="Times New Roman" w:cs="Times New Roman"/>
          <w:sz w:val="24"/>
          <w:szCs w:val="24"/>
        </w:rPr>
        <w:t>письмо-приглашение от ООО «Чистый родник».</w:t>
      </w:r>
    </w:p>
    <w:bookmarkEnd w:id="1"/>
    <w:p w14:paraId="71AFEFC7" w14:textId="72033C6E" w:rsidR="008951C7" w:rsidRDefault="008951C7" w:rsidP="008951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16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     </w:t>
      </w:r>
      <w:r w:rsidR="001B1690">
        <w:rPr>
          <w:rFonts w:ascii="Times New Roman" w:hAnsi="Times New Roman" w:cs="Times New Roman"/>
          <w:sz w:val="24"/>
          <w:szCs w:val="24"/>
        </w:rPr>
        <w:t xml:space="preserve">Борисов Е. В. </w:t>
      </w:r>
      <w:r w:rsidR="001B1690">
        <w:rPr>
          <w:rFonts w:ascii="Times New Roman" w:hAnsi="Times New Roman" w:cs="Times New Roman"/>
          <w:i/>
          <w:iCs/>
          <w:sz w:val="24"/>
          <w:szCs w:val="24"/>
        </w:rPr>
        <w:t>(Борисов)</w:t>
      </w:r>
    </w:p>
    <w:p w14:paraId="01324B77" w14:textId="77777777" w:rsidR="00D16091" w:rsidRPr="001B1690" w:rsidRDefault="00D16091" w:rsidP="008951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8E9D1B" w14:textId="77777777" w:rsidR="008951C7" w:rsidRDefault="008951C7" w:rsidP="008951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2DD95E" w14:textId="77777777" w:rsidR="008951C7" w:rsidRPr="0076738A" w:rsidRDefault="008951C7" w:rsidP="008951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F8CCB5" w14:textId="77777777" w:rsidR="008951C7" w:rsidRDefault="008951C7" w:rsidP="008951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D20243" w14:textId="77777777" w:rsidR="008951C7" w:rsidRPr="00CC1634" w:rsidRDefault="008951C7" w:rsidP="008951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AD9B43" w14:textId="77777777" w:rsidR="008951C7" w:rsidRPr="001504DC" w:rsidRDefault="008951C7" w:rsidP="008951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2A016D" w14:textId="77777777" w:rsidR="008951C7" w:rsidRDefault="008951C7" w:rsidP="008951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859342" w14:textId="77777777" w:rsidR="008951C7" w:rsidRPr="00304FAC" w:rsidRDefault="008951C7" w:rsidP="008951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6F2199" w14:textId="77777777" w:rsidR="008951C7" w:rsidRDefault="008951C7" w:rsidP="008951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689D28" w14:textId="77777777" w:rsidR="008951C7" w:rsidRDefault="008951C7" w:rsidP="008951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61F8AC" w14:textId="77777777" w:rsidR="008951C7" w:rsidRDefault="008951C7" w:rsidP="008951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8DC2F8" w14:textId="77777777" w:rsidR="008951C7" w:rsidRPr="00702727" w:rsidRDefault="008951C7" w:rsidP="008951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7D4776" w14:textId="77777777" w:rsidR="008951C7" w:rsidRPr="001449B3" w:rsidRDefault="008951C7" w:rsidP="008951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582B0B" w14:textId="77777777" w:rsidR="007F1449" w:rsidRDefault="007F1449"/>
    <w:sectPr w:rsidR="007F1449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EC"/>
    <w:rsid w:val="001B1690"/>
    <w:rsid w:val="007744EC"/>
    <w:rsid w:val="007F1449"/>
    <w:rsid w:val="008951C7"/>
    <w:rsid w:val="00D1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5B2A"/>
  <w15:chartTrackingRefBased/>
  <w15:docId w15:val="{89462062-9BAA-4036-B47A-F1710EB0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476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2022-06-17T04:45:00Z</dcterms:created>
  <dcterms:modified xsi:type="dcterms:W3CDTF">2022-06-17T05:00:00Z</dcterms:modified>
</cp:coreProperties>
</file>