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A1E910" w14:textId="38380C39" w:rsidR="00FA1581" w:rsidRDefault="00FA1581" w:rsidP="00FA158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«Стройсити» Антонову Валерию Петровичу</w:t>
      </w:r>
    </w:p>
    <w:p w14:paraId="6D770505" w14:textId="110D2436" w:rsidR="00FA1581" w:rsidRDefault="00FA1581" w:rsidP="00FA1581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генерального директора ООО «Автомир» Богданова Анатолия Семёновича</w:t>
      </w:r>
    </w:p>
    <w:p w14:paraId="0A08747A" w14:textId="2F97EACD" w:rsidR="00FA1581" w:rsidRDefault="00FA1581" w:rsidP="00FA158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 </w:t>
      </w:r>
      <w:r>
        <w:rPr>
          <w:rFonts w:ascii="Times New Roman" w:hAnsi="Times New Roman" w:cs="Times New Roman"/>
          <w:sz w:val="24"/>
          <w:szCs w:val="24"/>
        </w:rPr>
        <w:t>на деловое письмо</w:t>
      </w:r>
    </w:p>
    <w:p w14:paraId="01690FEA" w14:textId="7DBBE9D3" w:rsidR="00FA1581" w:rsidRDefault="00FA1581" w:rsidP="00FA1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                                                                                                               1</w:t>
      </w: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 2024 г. </w:t>
      </w:r>
    </w:p>
    <w:p w14:paraId="36944233" w14:textId="2790B98A" w:rsidR="00FA1581" w:rsidRDefault="00FA1581" w:rsidP="00FA1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адрес ООО «</w:t>
      </w:r>
      <w:r>
        <w:rPr>
          <w:rFonts w:ascii="Times New Roman" w:hAnsi="Times New Roman" w:cs="Times New Roman"/>
          <w:sz w:val="24"/>
          <w:szCs w:val="24"/>
        </w:rPr>
        <w:t>Автомир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.11.2024 г. поступил</w:t>
      </w:r>
      <w:r>
        <w:rPr>
          <w:rFonts w:ascii="Times New Roman" w:hAnsi="Times New Roman" w:cs="Times New Roman"/>
          <w:sz w:val="24"/>
          <w:szCs w:val="24"/>
        </w:rPr>
        <w:t>о деловое письмо от ООО «Стройсити» с предложением о заключении договора поставки.</w:t>
      </w:r>
    </w:p>
    <w:p w14:paraId="70BC6F39" w14:textId="2C97AE72" w:rsidR="00FA1581" w:rsidRDefault="00FA1581" w:rsidP="00FA158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Рассмотрев </w:t>
      </w:r>
      <w:r>
        <w:rPr>
          <w:rFonts w:ascii="Times New Roman" w:hAnsi="Times New Roman" w:cs="Times New Roman"/>
          <w:sz w:val="24"/>
          <w:szCs w:val="24"/>
        </w:rPr>
        <w:t>предложение, ООО «Автомир» вынуждено отказаться от предложения в связи с несогласием относительно цены договора.</w:t>
      </w:r>
    </w:p>
    <w:p w14:paraId="0803DB11" w14:textId="6BC19E69" w:rsidR="00FA1581" w:rsidRDefault="00FA1581" w:rsidP="00FA158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А. С. </w:t>
      </w:r>
      <w:r>
        <w:rPr>
          <w:rFonts w:ascii="Times New Roman" w:hAnsi="Times New Roman" w:cs="Times New Roman"/>
          <w:i/>
          <w:sz w:val="24"/>
          <w:szCs w:val="24"/>
        </w:rPr>
        <w:t>(Богданов</w:t>
      </w:r>
    </w:p>
    <w:p w14:paraId="7DE71096" w14:textId="77777777" w:rsidR="00FA1581" w:rsidRPr="00FA1581" w:rsidRDefault="00FA1581" w:rsidP="00FA1581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14:paraId="16F7CA4F" w14:textId="77777777" w:rsidR="00FA1581" w:rsidRPr="00BC16B7" w:rsidRDefault="00FA1581" w:rsidP="00FA15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B18F5D7" w14:textId="77777777" w:rsidR="00FA1581" w:rsidRPr="00D858E8" w:rsidRDefault="00FA1581" w:rsidP="00FA158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9C1B56" w14:textId="77777777" w:rsidR="00FA1581" w:rsidRDefault="00FA1581" w:rsidP="00FA1581"/>
    <w:p w14:paraId="6FB8103C" w14:textId="77777777" w:rsidR="00E901A8" w:rsidRDefault="00FA1581"/>
    <w:sectPr w:rsidR="00E901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E63"/>
    <w:rsid w:val="003E01BD"/>
    <w:rsid w:val="00533E63"/>
    <w:rsid w:val="00743836"/>
    <w:rsid w:val="00FA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1911A"/>
  <w15:chartTrackingRefBased/>
  <w15:docId w15:val="{1669F6EE-D52E-44F7-92F3-D1F85D955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</Words>
  <Characters>506</Characters>
  <Application>Microsoft Office Word</Application>
  <DocSecurity>0</DocSecurity>
  <Lines>9</Lines>
  <Paragraphs>3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2022-11-12T08:00:00Z</dcterms:created>
  <dcterms:modified xsi:type="dcterms:W3CDTF">2022-11-12T08:02:00Z</dcterms:modified>
</cp:coreProperties>
</file>